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7387" w14:textId="77777777" w:rsidR="004701BC" w:rsidRPr="00B270B8" w:rsidRDefault="004701BC" w:rsidP="00C16A8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C16A88" w:rsidRPr="00B270B8" w14:paraId="704796FF" w14:textId="77777777" w:rsidTr="00DE7E4B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2DCE65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PREPARADOR DE CLASE Y DIARIO DE CAMPO</w:t>
            </w:r>
          </w:p>
          <w:p w14:paraId="0953D60E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C16A88" w:rsidRPr="00B270B8" w14:paraId="58651792" w14:textId="77777777" w:rsidTr="00DE7E4B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B285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 xml:space="preserve">Cognitiva </w:t>
            </w:r>
          </w:p>
          <w:p w14:paraId="026551CA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(Nociones Matemáticas)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7213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0583" w14:textId="2D8F2E5F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GRUPO: </w:t>
            </w:r>
            <w:r w:rsidR="00552E8C">
              <w:rPr>
                <w:rFonts w:asciiTheme="minorHAnsi" w:hAnsiTheme="minorHAnsi" w:cs="Arial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75C9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PERÍODO: 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464F" w14:textId="4B73436E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DOCENTE</w:t>
            </w:r>
          </w:p>
        </w:tc>
      </w:tr>
      <w:tr w:rsidR="00C16A88" w:rsidRPr="00B270B8" w14:paraId="740C4476" w14:textId="77777777" w:rsidTr="00DE7E4B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11D5" w14:textId="2DF00752" w:rsidR="00C16A88" w:rsidRPr="00B270B8" w:rsidRDefault="00C16A88" w:rsidP="00643652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552E8C"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</w:p>
          <w:p w14:paraId="5026F165" w14:textId="77777777" w:rsidR="00643652" w:rsidRPr="00B270B8" w:rsidRDefault="00643652" w:rsidP="00643652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8171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INTENSIDAD HORARIA: 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>5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860C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TIEMPO PROBABLE: 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>5 horas</w:t>
            </w:r>
          </w:p>
        </w:tc>
      </w:tr>
      <w:tr w:rsidR="00C16A88" w:rsidRPr="00B270B8" w14:paraId="70DBDC2A" w14:textId="77777777" w:rsidTr="00DE7E4B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5AB60DD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PREPARADOR DE CLASE</w:t>
            </w:r>
          </w:p>
          <w:p w14:paraId="6AAFAF10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C16A88" w:rsidRPr="00B270B8" w14:paraId="3DFDBBCB" w14:textId="77777777" w:rsidTr="00DE7E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D9A31EA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F79C52F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D8E7A7B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TRANSVERSALIDAD</w:t>
            </w:r>
          </w:p>
        </w:tc>
      </w:tr>
      <w:tr w:rsidR="00C16A88" w:rsidRPr="00B270B8" w14:paraId="189E90F0" w14:textId="77777777" w:rsidTr="00DE7E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1EEE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Cs/>
                <w:sz w:val="24"/>
                <w:szCs w:val="24"/>
              </w:rPr>
              <w:t>Razonamiento</w:t>
            </w:r>
          </w:p>
          <w:p w14:paraId="6721758A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09A70A40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Cs/>
                <w:sz w:val="24"/>
                <w:szCs w:val="24"/>
              </w:rPr>
              <w:t>Resolución de problemas</w:t>
            </w:r>
          </w:p>
          <w:p w14:paraId="6840E7EE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7585" w14:textId="77777777" w:rsidR="00C16A88" w:rsidRPr="00B270B8" w:rsidRDefault="00A74E30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Números del 1 al 5</w:t>
            </w:r>
          </w:p>
          <w:p w14:paraId="4EBF43E9" w14:textId="77777777" w:rsidR="00AB1B89" w:rsidRPr="00B270B8" w:rsidRDefault="00AB1B89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Relaciones de posición y cantidad: antes-después, en medio, muchos-pocos.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E42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Comunicativa, corporal, socio-afectiva, espiritual, estética, ética.</w:t>
            </w:r>
          </w:p>
        </w:tc>
      </w:tr>
      <w:tr w:rsidR="00C16A88" w:rsidRPr="00B270B8" w14:paraId="020D2258" w14:textId="77777777" w:rsidTr="00DE7E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62AFB31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9F33C87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365C396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RECURSOS</w:t>
            </w:r>
          </w:p>
        </w:tc>
      </w:tr>
      <w:tr w:rsidR="00C16A88" w:rsidRPr="00B270B8" w14:paraId="5C3A3751" w14:textId="77777777" w:rsidTr="00DE7E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3D12" w14:textId="77777777" w:rsidR="0005211C" w:rsidRPr="00B270B8" w:rsidRDefault="0005211C" w:rsidP="0005211C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7792B0BB" w14:textId="77777777" w:rsidR="0005211C" w:rsidRPr="00B270B8" w:rsidRDefault="0005211C" w:rsidP="0005211C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192FAEE" w14:textId="77777777" w:rsidR="0005211C" w:rsidRPr="00B270B8" w:rsidRDefault="0005211C" w:rsidP="0005211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Día festivo</w:t>
            </w:r>
          </w:p>
          <w:p w14:paraId="0EB16630" w14:textId="77777777" w:rsidR="0005211C" w:rsidRPr="00B270B8" w:rsidRDefault="0005211C" w:rsidP="0005211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46A9FE3A" w14:textId="77777777" w:rsidR="0005211C" w:rsidRPr="00B270B8" w:rsidRDefault="0005211C" w:rsidP="0005211C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028AD928" w14:textId="77777777" w:rsidR="0005211C" w:rsidRPr="00B270B8" w:rsidRDefault="0005211C" w:rsidP="00C2713D">
            <w:pPr>
              <w:numPr>
                <w:ilvl w:val="0"/>
                <w:numId w:val="15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Ronda “jugo de limón”</w:t>
            </w:r>
            <w:r w:rsidR="00F72C03" w:rsidRPr="00B270B8">
              <w:rPr>
                <w:rFonts w:asciiTheme="minorHAnsi" w:hAnsiTheme="minorHAnsi" w:cs="Arial"/>
                <w:sz w:val="24"/>
                <w:szCs w:val="24"/>
              </w:rPr>
              <w:t xml:space="preserve"> con los números hasta el 5.</w:t>
            </w:r>
          </w:p>
          <w:p w14:paraId="23B97E18" w14:textId="77777777" w:rsidR="0005211C" w:rsidRPr="00B270B8" w:rsidRDefault="0005211C" w:rsidP="00C2713D">
            <w:pPr>
              <w:numPr>
                <w:ilvl w:val="0"/>
                <w:numId w:val="15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Observación de imágenes, conversatorio.</w:t>
            </w:r>
          </w:p>
          <w:p w14:paraId="1E2718CB" w14:textId="77777777" w:rsidR="0005211C" w:rsidRPr="00B270B8" w:rsidRDefault="0005211C" w:rsidP="00C2713D">
            <w:pPr>
              <w:numPr>
                <w:ilvl w:val="0"/>
                <w:numId w:val="15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Ficha libro: escribir dentro del cuadrado el número que indica la cantidad.</w:t>
            </w:r>
          </w:p>
          <w:p w14:paraId="5CEEE575" w14:textId="77777777" w:rsidR="0005211C" w:rsidRPr="00B270B8" w:rsidRDefault="0005211C" w:rsidP="0005211C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3E59ECE" w14:textId="77777777" w:rsidR="009C1C6A" w:rsidRPr="00B270B8" w:rsidRDefault="009C1C6A" w:rsidP="009C1C6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MIÉRCOLES</w:t>
            </w:r>
          </w:p>
          <w:p w14:paraId="2B0A34DB" w14:textId="77777777" w:rsidR="009C1C6A" w:rsidRPr="00B270B8" w:rsidRDefault="009C1C6A" w:rsidP="009C1C6A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Video antes-después, </w:t>
            </w:r>
            <w:hyperlink r:id="rId8" w:history="1">
              <w:r w:rsidRPr="00B270B8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https://www.youtube.com/watch?v=PmMcsSBEYa8</w:t>
              </w:r>
            </w:hyperlink>
          </w:p>
          <w:p w14:paraId="419A7E3D" w14:textId="77777777" w:rsidR="009C1C6A" w:rsidRPr="00B270B8" w:rsidRDefault="009C1C6A" w:rsidP="009C1C6A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conversatorio.</w:t>
            </w:r>
          </w:p>
          <w:p w14:paraId="5EE9CB57" w14:textId="77777777" w:rsidR="009C1C6A" w:rsidRPr="00B270B8" w:rsidRDefault="009C1C6A" w:rsidP="009C1C6A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Observación de imágenes.</w:t>
            </w:r>
          </w:p>
          <w:p w14:paraId="4A2AB8FF" w14:textId="77777777" w:rsidR="009C1C6A" w:rsidRPr="00B270B8" w:rsidRDefault="009C1C6A" w:rsidP="009C1C6A">
            <w:pPr>
              <w:pStyle w:val="Prrafodelista"/>
              <w:numPr>
                <w:ilvl w:val="0"/>
                <w:numId w:val="18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bCs/>
                <w:sz w:val="24"/>
                <w:szCs w:val="24"/>
                <w:lang w:eastAsia="es-CO"/>
              </w:rPr>
            </w:pPr>
            <w:r w:rsidRPr="00B270B8">
              <w:rPr>
                <w:rFonts w:asciiTheme="minorHAnsi" w:hAnsiTheme="minorHAnsi" w:cs="Arial"/>
                <w:bCs/>
                <w:sz w:val="24"/>
                <w:szCs w:val="24"/>
                <w:lang w:eastAsia="es-CO"/>
              </w:rPr>
              <w:t xml:space="preserve">Realizar ficha encerrar la imagen que representa lo que sucede antes y colorear la imagen de lo que sucede después. </w:t>
            </w:r>
          </w:p>
          <w:p w14:paraId="6407FA28" w14:textId="77777777" w:rsidR="009C1C6A" w:rsidRPr="00B270B8" w:rsidRDefault="009C1C6A" w:rsidP="009C1C6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2114C379" w14:textId="77777777" w:rsidR="009C1C6A" w:rsidRPr="00B270B8" w:rsidRDefault="009C1C6A" w:rsidP="009C1C6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349BC4DC" w14:textId="77777777" w:rsidR="009C1C6A" w:rsidRPr="00B270B8" w:rsidRDefault="009C1C6A" w:rsidP="009C1C6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6DC05D6" w14:textId="77777777" w:rsidR="009C1C6A" w:rsidRPr="00B270B8" w:rsidRDefault="009C1C6A" w:rsidP="009C1C6A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Observación de imágenes, poema “en medio del puerto”.</w:t>
            </w:r>
          </w:p>
          <w:p w14:paraId="51D8BB62" w14:textId="77777777" w:rsidR="009C1C6A" w:rsidRPr="00B270B8" w:rsidRDefault="009C1C6A" w:rsidP="009C1C6A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Conversatorio.</w:t>
            </w:r>
          </w:p>
          <w:p w14:paraId="029973E0" w14:textId="77777777" w:rsidR="009C1C6A" w:rsidRPr="00B270B8" w:rsidRDefault="009C1C6A" w:rsidP="009C1C6A">
            <w:pPr>
              <w:pStyle w:val="Prrafodelista"/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  <w:lang w:eastAsia="es-CO"/>
              </w:rPr>
              <w:t>Actividad en el cuaderno: dibujar en medio de los dos árboles una casa.</w:t>
            </w:r>
          </w:p>
          <w:p w14:paraId="53FF009C" w14:textId="77777777" w:rsidR="009C1C6A" w:rsidRPr="00B270B8" w:rsidRDefault="009C1C6A" w:rsidP="009C1C6A">
            <w:pPr>
              <w:shd w:val="clear" w:color="auto" w:fill="FFFFFF"/>
              <w:ind w:left="360"/>
              <w:textAlignment w:val="baseline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</w:p>
          <w:p w14:paraId="78C74F44" w14:textId="77777777" w:rsidR="009C1C6A" w:rsidRPr="00B270B8" w:rsidRDefault="009C1C6A" w:rsidP="009C1C6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  <w:lang w:eastAsia="es-CO"/>
              </w:rPr>
              <w:t>VIERNES</w:t>
            </w:r>
          </w:p>
          <w:p w14:paraId="1138D872" w14:textId="77777777" w:rsidR="009C1C6A" w:rsidRPr="00B270B8" w:rsidRDefault="009C1C6A" w:rsidP="009C1C6A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Video “muchos pocos”.</w:t>
            </w:r>
            <w:r w:rsidRPr="00B270B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9" w:history="1">
              <w:r w:rsidRPr="00B270B8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https://www.youtube.com/watch?v=kMlu6dZFbVw</w:t>
              </w:r>
            </w:hyperlink>
          </w:p>
          <w:p w14:paraId="4CD440E4" w14:textId="77777777" w:rsidR="009C1C6A" w:rsidRPr="00B270B8" w:rsidRDefault="009C1C6A" w:rsidP="009C1C6A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Observación de imágenes, conversatorio.</w:t>
            </w:r>
          </w:p>
          <w:p w14:paraId="05CA3C81" w14:textId="77777777" w:rsidR="009C1C6A" w:rsidRPr="00B270B8" w:rsidRDefault="009C1C6A" w:rsidP="009C1C6A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Ficha en el libro: pega muchas manzanas en el árbol y pocas en el suelo.</w:t>
            </w:r>
          </w:p>
          <w:p w14:paraId="3A7FD3E4" w14:textId="77777777" w:rsidR="00C16A88" w:rsidRPr="00B270B8" w:rsidRDefault="00C16A88" w:rsidP="009C1C6A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00D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lastRenderedPageBreak/>
              <w:t>Fichas didácticas</w:t>
            </w:r>
          </w:p>
          <w:p w14:paraId="2E3904D7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Juegos y rondas</w:t>
            </w:r>
          </w:p>
          <w:p w14:paraId="5C7B7815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Conversatorios</w:t>
            </w:r>
          </w:p>
          <w:p w14:paraId="07BA9E84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1D5FDC1D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8BF3D2" w14:textId="77777777" w:rsidR="00C16A88" w:rsidRDefault="005B4913" w:rsidP="005B491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Videos</w:t>
            </w:r>
          </w:p>
          <w:p w14:paraId="71156400" w14:textId="77777777" w:rsidR="005B4913" w:rsidRDefault="005B4913" w:rsidP="005B491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Libro fichas didácticas</w:t>
            </w:r>
          </w:p>
          <w:p w14:paraId="5CAA545A" w14:textId="77777777" w:rsidR="005B4913" w:rsidRDefault="005B4913" w:rsidP="005B491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Imágenes</w:t>
            </w:r>
          </w:p>
          <w:p w14:paraId="0D72EBEC" w14:textId="77777777" w:rsidR="005B4913" w:rsidRDefault="005B4913" w:rsidP="005B491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Hojas iris</w:t>
            </w:r>
          </w:p>
          <w:p w14:paraId="0CD16D71" w14:textId="77777777" w:rsidR="007C6918" w:rsidRDefault="007C6918" w:rsidP="005B491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Colores</w:t>
            </w:r>
          </w:p>
          <w:p w14:paraId="59603E13" w14:textId="77777777" w:rsidR="00680CD7" w:rsidRPr="00B270B8" w:rsidRDefault="00680CD7" w:rsidP="005B491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16A88" w:rsidRPr="00B270B8" w14:paraId="0D94D376" w14:textId="77777777" w:rsidTr="00DE7E4B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0690527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INDICADORES DE DESEMPEÑO</w:t>
            </w:r>
          </w:p>
          <w:p w14:paraId="17F78422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C16A88" w:rsidRPr="00B270B8" w14:paraId="1D0FA19B" w14:textId="77777777" w:rsidTr="00DE7E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18117CE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07B0DAE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BC8AFDE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SER</w:t>
            </w:r>
          </w:p>
        </w:tc>
      </w:tr>
      <w:tr w:rsidR="00C16A88" w:rsidRPr="00B270B8" w14:paraId="499E7FF4" w14:textId="77777777" w:rsidTr="00DE7E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757F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lastRenderedPageBreak/>
              <w:t>Asocia el número con la cantidad e</w:t>
            </w:r>
            <w:r w:rsidR="00A74E30" w:rsidRPr="00B270B8">
              <w:rPr>
                <w:rFonts w:asciiTheme="minorHAnsi" w:hAnsiTheme="minorHAnsi" w:cs="Arial"/>
                <w:sz w:val="24"/>
                <w:szCs w:val="24"/>
              </w:rPr>
              <w:t>n el círculo numérico del 1 al 8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48238033" w14:textId="77777777" w:rsidR="00AB1B89" w:rsidRPr="00B270B8" w:rsidRDefault="00AB1B89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14F9F022" w14:textId="77777777" w:rsidR="00AB1B89" w:rsidRPr="00B270B8" w:rsidRDefault="00AB1B89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Establece relaciones  de posición: antes, después, en medio, muchos, pocos desde lo práctico y lo gráfico.</w:t>
            </w:r>
          </w:p>
          <w:p w14:paraId="537E0664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1374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Realiza el conteo ascendente y descendente  e</w:t>
            </w:r>
            <w:r w:rsidR="00A74E30" w:rsidRPr="00B270B8">
              <w:rPr>
                <w:rFonts w:asciiTheme="minorHAnsi" w:hAnsiTheme="minorHAnsi" w:cs="Arial"/>
                <w:sz w:val="24"/>
                <w:szCs w:val="24"/>
              </w:rPr>
              <w:t>n el círculo numérico del 1 al 8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2A9F1CE9" w14:textId="77777777" w:rsidR="00AB1B89" w:rsidRPr="00B270B8" w:rsidRDefault="00AB1B89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3524F355" w14:textId="77777777" w:rsidR="00AB1B89" w:rsidRPr="00B270B8" w:rsidRDefault="00AB1B89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Ubica objetos o personas de acuerdo a una posición dada.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D1CD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Demuestra interés y agrado en la realización de las diferentes actividades.</w:t>
            </w:r>
          </w:p>
          <w:p w14:paraId="0C58A215" w14:textId="77777777" w:rsidR="00AB1B89" w:rsidRPr="00B270B8" w:rsidRDefault="00AB1B89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3F4EB5BA" w14:textId="77777777" w:rsidR="00AB1B89" w:rsidRPr="00B270B8" w:rsidRDefault="00AB1B89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color w:val="1F1410"/>
                <w:sz w:val="24"/>
                <w:szCs w:val="24"/>
              </w:rPr>
              <w:t>Escucho  con atención la información, opinión y argumentos de otros sobre una situación dada.</w:t>
            </w:r>
          </w:p>
        </w:tc>
      </w:tr>
    </w:tbl>
    <w:p w14:paraId="609F963F" w14:textId="77777777" w:rsidR="009D4606" w:rsidRPr="00B270B8" w:rsidRDefault="009D4606" w:rsidP="00460F1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C16A88" w:rsidRPr="00B270B8" w14:paraId="4214BEBA" w14:textId="77777777" w:rsidTr="00DE7E4B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53CA39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PREPARADOR DE CLASE Y DIARIO DE CAMPO</w:t>
            </w:r>
          </w:p>
          <w:p w14:paraId="5A81D6A8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C16A88" w:rsidRPr="00B270B8" w14:paraId="6B91B923" w14:textId="77777777" w:rsidTr="00DE7E4B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BB4A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>Cognitiva (Nociones Ciencias Naturales)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D7ED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>Preescolar</w:t>
            </w: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9B55" w14:textId="23383451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GRUPO: </w:t>
            </w:r>
            <w:r w:rsidR="00552E8C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C5A6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PERÍODO: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4CDF" w14:textId="5F7DB02E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DOCENTE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</w:p>
        </w:tc>
      </w:tr>
      <w:tr w:rsidR="00C16A88" w:rsidRPr="00B270B8" w14:paraId="5EFEB269" w14:textId="77777777" w:rsidTr="00DE7E4B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6169" w14:textId="40B122C1" w:rsidR="00C16A88" w:rsidRPr="00B270B8" w:rsidRDefault="00C16A88" w:rsidP="00643652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552E8C"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</w:p>
          <w:p w14:paraId="353DCFFD" w14:textId="77777777" w:rsidR="00643652" w:rsidRPr="00B270B8" w:rsidRDefault="00643652" w:rsidP="00643652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E465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INTENSIDAD HORARIA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>: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B51B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TIEMPO PROBABLE: 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>2 horas</w:t>
            </w:r>
          </w:p>
        </w:tc>
      </w:tr>
      <w:tr w:rsidR="00C16A88" w:rsidRPr="00B270B8" w14:paraId="4BF75CD3" w14:textId="77777777" w:rsidTr="00DE7E4B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C0F4BAC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PREPARADOR DE CLASE</w:t>
            </w:r>
          </w:p>
          <w:p w14:paraId="21D6E40C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C16A88" w:rsidRPr="00B270B8" w14:paraId="3922AEA2" w14:textId="77777777" w:rsidTr="00DE7E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BB0FAE5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F9600C6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8A8A730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TRANSVERSALIDAD</w:t>
            </w:r>
          </w:p>
        </w:tc>
      </w:tr>
      <w:tr w:rsidR="00C16A88" w:rsidRPr="00B270B8" w14:paraId="5650A893" w14:textId="77777777" w:rsidTr="00DE7E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60A9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Cs/>
                <w:sz w:val="24"/>
                <w:szCs w:val="24"/>
              </w:rPr>
              <w:t>Indagación</w:t>
            </w:r>
          </w:p>
          <w:p w14:paraId="4492E4C6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4E4E" w14:textId="77777777" w:rsidR="00C16A88" w:rsidRPr="00B270B8" w:rsidRDefault="007E1A83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Los sentidos: el gusto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F708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Comunicativa, corporal, socio-afectiva, espiritual, estética, ética.</w:t>
            </w:r>
          </w:p>
        </w:tc>
      </w:tr>
      <w:tr w:rsidR="00C16A88" w:rsidRPr="00B270B8" w14:paraId="12AA2101" w14:textId="77777777" w:rsidTr="00DE7E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F5FF1DB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ECE5252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C39060E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RECURSOS</w:t>
            </w:r>
          </w:p>
        </w:tc>
      </w:tr>
      <w:tr w:rsidR="00C16A88" w:rsidRPr="00B270B8" w14:paraId="010A5EFD" w14:textId="77777777" w:rsidTr="00DE7E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D5A4" w14:textId="77777777" w:rsidR="005D4701" w:rsidRPr="00B270B8" w:rsidRDefault="005D4701" w:rsidP="005D4701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/>
                <w:b/>
                <w:sz w:val="24"/>
                <w:szCs w:val="24"/>
              </w:rPr>
              <w:t>JUEVES</w:t>
            </w:r>
          </w:p>
          <w:p w14:paraId="37D0C9D9" w14:textId="77777777" w:rsidR="005D4701" w:rsidRPr="00B270B8" w:rsidRDefault="005D4701" w:rsidP="005D4701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270B8">
              <w:rPr>
                <w:rFonts w:asciiTheme="minorHAnsi" w:hAnsiTheme="minorHAnsi"/>
                <w:sz w:val="24"/>
                <w:szCs w:val="24"/>
              </w:rPr>
              <w:t>Video “sentido del gusto”, conversatorio</w:t>
            </w:r>
            <w:r w:rsidR="00DC24F1" w:rsidRPr="00B270B8">
              <w:rPr>
                <w:rFonts w:asciiTheme="minorHAnsi" w:hAnsiTheme="minorHAnsi"/>
                <w:sz w:val="24"/>
                <w:szCs w:val="24"/>
              </w:rPr>
              <w:t xml:space="preserve"> importancia y cuidado</w:t>
            </w:r>
            <w:r w:rsidRPr="00B270B8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5FDC586E" w14:textId="77777777" w:rsidR="005D4701" w:rsidRPr="00B270B8" w:rsidRDefault="005D4701" w:rsidP="005D4701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270B8">
              <w:rPr>
                <w:rFonts w:asciiTheme="minorHAnsi" w:hAnsiTheme="minorHAnsi"/>
                <w:sz w:val="24"/>
                <w:szCs w:val="24"/>
              </w:rPr>
              <w:t>Actividad practica: degustar con los ojos cerrados varios sabores: ácidos, dulces, simples, salados.</w:t>
            </w:r>
          </w:p>
          <w:p w14:paraId="2339628F" w14:textId="77777777" w:rsidR="005D4701" w:rsidRPr="00B270B8" w:rsidRDefault="005D4701" w:rsidP="005D4701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  <w:lang w:eastAsia="es-CO"/>
              </w:rPr>
              <w:lastRenderedPageBreak/>
              <w:t xml:space="preserve">Actividad en el cuaderno: </w:t>
            </w:r>
            <w:r w:rsidRPr="00B270B8">
              <w:rPr>
                <w:rFonts w:asciiTheme="minorHAnsi" w:hAnsiTheme="minorHAnsi"/>
                <w:sz w:val="24"/>
                <w:szCs w:val="24"/>
              </w:rPr>
              <w:t>colorear los dibujos que representan los alimentos que más te gustan.</w:t>
            </w:r>
          </w:p>
          <w:p w14:paraId="6B86BF52" w14:textId="77777777" w:rsidR="006116E2" w:rsidRPr="00B270B8" w:rsidRDefault="006116E2" w:rsidP="006116E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B668F8C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89DB0EC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703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lastRenderedPageBreak/>
              <w:t>Actividades prácticas</w:t>
            </w:r>
          </w:p>
          <w:p w14:paraId="3014C0A8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Conversatorios</w:t>
            </w:r>
          </w:p>
          <w:p w14:paraId="272FBC88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Fichas didácticas</w:t>
            </w:r>
          </w:p>
          <w:p w14:paraId="6D607C87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2996400E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241A0E" w14:textId="77777777" w:rsidR="00C16A88" w:rsidRDefault="007E5A2A" w:rsidP="007E5A2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Video</w:t>
            </w:r>
          </w:p>
          <w:p w14:paraId="78082AB4" w14:textId="77777777" w:rsidR="007E5A2A" w:rsidRDefault="007E5A2A" w:rsidP="007E5A2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Azúcar, sal, limón,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etc</w:t>
            </w:r>
            <w:proofErr w:type="spellEnd"/>
          </w:p>
          <w:p w14:paraId="6C5B2E41" w14:textId="77777777" w:rsidR="007E5A2A" w:rsidRPr="00B270B8" w:rsidRDefault="007E5A2A" w:rsidP="007E5A2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16A88" w:rsidRPr="00B270B8" w14:paraId="208723B4" w14:textId="77777777" w:rsidTr="00DE7E4B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5EACEA1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INDICADORES DE DESEMPEÑO</w:t>
            </w:r>
          </w:p>
          <w:p w14:paraId="1C05AB3E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C16A88" w:rsidRPr="00B270B8" w14:paraId="13853A89" w14:textId="77777777" w:rsidTr="00DE7E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B717117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A0C667E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8C4DDFE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SER</w:t>
            </w:r>
          </w:p>
        </w:tc>
      </w:tr>
      <w:tr w:rsidR="00C16A88" w:rsidRPr="00B270B8" w14:paraId="5B777297" w14:textId="77777777" w:rsidTr="00DE7E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4467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 xml:space="preserve">Identifica los órganos de los sentidos y  la función </w:t>
            </w:r>
          </w:p>
          <w:p w14:paraId="59040AD1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que cumplen en el cuerpo y los cuidados con estos.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E73E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Relacionan los sentidos con la función que prestan desde lo práctico y lo gráfico.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FDE7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Respeta su vida y la de los demás seres vivos.</w:t>
            </w:r>
          </w:p>
        </w:tc>
      </w:tr>
    </w:tbl>
    <w:p w14:paraId="1073E55F" w14:textId="77777777" w:rsidR="002E21A9" w:rsidRPr="00B270B8" w:rsidRDefault="002E21A9" w:rsidP="00C16A8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933312C" w14:textId="77777777" w:rsidR="002E21A9" w:rsidRPr="00B270B8" w:rsidRDefault="002E21A9" w:rsidP="00C16A8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BF23FA6" w14:textId="77777777" w:rsidR="00D673E1" w:rsidRPr="00B270B8" w:rsidRDefault="00D673E1" w:rsidP="00C16A8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78094E7" w14:textId="77777777" w:rsidR="00C16A88" w:rsidRPr="00B270B8" w:rsidRDefault="00C16A88" w:rsidP="00C16A8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C16A88" w:rsidRPr="00B270B8" w14:paraId="6D29BF04" w14:textId="77777777" w:rsidTr="00DE7E4B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DD3458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PREPARADOR DE CLASE Y DIARIO DE CAMPO</w:t>
            </w:r>
          </w:p>
          <w:p w14:paraId="632DBFF3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C16A88" w:rsidRPr="00B270B8" w14:paraId="60C909D0" w14:textId="77777777" w:rsidTr="00DE7E4B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F250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</w:p>
          <w:p w14:paraId="7B09DC9F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Ética y valores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BFD0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 xml:space="preserve">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78BC" w14:textId="4AC0B04A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GRUPO: </w:t>
            </w:r>
            <w:r w:rsidR="00552E8C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ACE5" w14:textId="434D6F89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PERÍODO: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552E8C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BCE9" w14:textId="75372FDA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DOCENTE: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 xml:space="preserve">             </w:t>
            </w:r>
          </w:p>
        </w:tc>
      </w:tr>
      <w:tr w:rsidR="00C16A88" w:rsidRPr="00B270B8" w14:paraId="24560521" w14:textId="77777777" w:rsidTr="00DE7E4B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623B" w14:textId="19074D58" w:rsidR="00643652" w:rsidRPr="00B270B8" w:rsidRDefault="00C16A88" w:rsidP="00643652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552E8C"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</w:p>
          <w:p w14:paraId="26E739F7" w14:textId="77777777" w:rsidR="00C16A88" w:rsidRPr="00B270B8" w:rsidRDefault="00C16A88" w:rsidP="00643652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8BFB" w14:textId="77777777" w:rsidR="00C16A88" w:rsidRPr="00B270B8" w:rsidRDefault="00C37BBC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INTENSIDAD HORARIA: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C818" w14:textId="77777777" w:rsidR="00C16A88" w:rsidRPr="00B270B8" w:rsidRDefault="00C37BBC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TIEMPO PROBABLE: 2</w:t>
            </w:r>
            <w:r w:rsidR="00C16A88"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 hora</w:t>
            </w: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s</w:t>
            </w:r>
          </w:p>
        </w:tc>
      </w:tr>
      <w:tr w:rsidR="00C16A88" w:rsidRPr="00B270B8" w14:paraId="3936DE67" w14:textId="77777777" w:rsidTr="00DE7E4B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30F969C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PREPARADOR DE CLASE</w:t>
            </w:r>
          </w:p>
          <w:p w14:paraId="5811AD6C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C16A88" w:rsidRPr="00B270B8" w14:paraId="3A2F4C21" w14:textId="77777777" w:rsidTr="00DE7E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8FEEAEA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686D026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CEC2409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TRANSVERSALIDAD</w:t>
            </w:r>
          </w:p>
        </w:tc>
      </w:tr>
      <w:tr w:rsidR="00C16A88" w:rsidRPr="00B270B8" w14:paraId="4CFE8A37" w14:textId="77777777" w:rsidTr="00DE7E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6654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Autonomía e iniciativa personal.</w:t>
            </w:r>
          </w:p>
          <w:p w14:paraId="62CA8446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5084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Valor: la justicia</w:t>
            </w:r>
          </w:p>
          <w:p w14:paraId="7ABA9EAF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8B65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Cognitiva, comunicativa, estética, corporal, espiritual, socio-afectiva.</w:t>
            </w:r>
          </w:p>
        </w:tc>
      </w:tr>
      <w:tr w:rsidR="00C16A88" w:rsidRPr="00B270B8" w14:paraId="67EFC50D" w14:textId="77777777" w:rsidTr="00DE7E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C0948BB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B380539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F2D4CFF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RECURSOS</w:t>
            </w:r>
          </w:p>
        </w:tc>
      </w:tr>
      <w:tr w:rsidR="00C16A88" w:rsidRPr="00B270B8" w14:paraId="50895FB6" w14:textId="77777777" w:rsidTr="00DE7E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6B92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LUNES</w:t>
            </w:r>
          </w:p>
          <w:p w14:paraId="3E96B6CD" w14:textId="77777777" w:rsidR="004A3327" w:rsidRPr="00B270B8" w:rsidRDefault="004A3327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6EFAC91" w14:textId="77777777" w:rsidR="00C16A88" w:rsidRPr="00B270B8" w:rsidRDefault="004A3327" w:rsidP="004A3327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Día festivo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0534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7F205D26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A28307" w14:textId="77777777" w:rsidR="00C16A88" w:rsidRPr="00B270B8" w:rsidRDefault="00C16A88" w:rsidP="00CC78E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16A88" w:rsidRPr="00B270B8" w14:paraId="288B2E38" w14:textId="77777777" w:rsidTr="00DE7E4B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1299D7D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INDICADORES DE DESEMPEÑO</w:t>
            </w:r>
          </w:p>
          <w:p w14:paraId="748B8C1D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C16A88" w:rsidRPr="00B270B8" w14:paraId="29AEF6A4" w14:textId="77777777" w:rsidTr="00DE7E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E78F394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12581C9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6F0A9CE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SER</w:t>
            </w:r>
          </w:p>
        </w:tc>
      </w:tr>
      <w:tr w:rsidR="00C16A88" w:rsidRPr="00B270B8" w14:paraId="1E467BE2" w14:textId="77777777" w:rsidTr="00DE7E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B667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4DD1" w14:textId="77777777" w:rsidR="00C16A88" w:rsidRPr="00B270B8" w:rsidRDefault="00C16A88" w:rsidP="00460F1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3C84" w14:textId="77777777" w:rsidR="00C16A88" w:rsidRPr="00B270B8" w:rsidRDefault="00C16A88" w:rsidP="00460F1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110B3E2F" w14:textId="77777777" w:rsidR="00C16A88" w:rsidRPr="00B270B8" w:rsidRDefault="00C16A88" w:rsidP="00C16A8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75D4393" w14:textId="77777777" w:rsidR="00C16A88" w:rsidRPr="00B270B8" w:rsidRDefault="00C16A88" w:rsidP="00C16A8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FF64893" w14:textId="77777777" w:rsidR="00C16A88" w:rsidRPr="00B270B8" w:rsidRDefault="00C16A88" w:rsidP="00C16A8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64B1814" w14:textId="77777777" w:rsidR="00C16A88" w:rsidRPr="00B270B8" w:rsidRDefault="00C16A88" w:rsidP="00C16A8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9E78796" w14:textId="77777777" w:rsidR="00C16A88" w:rsidRPr="00B270B8" w:rsidRDefault="00C16A88" w:rsidP="00C16A8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C16A88" w:rsidRPr="00B270B8" w14:paraId="5B783F3F" w14:textId="77777777" w:rsidTr="00DE7E4B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2497AE8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PREPARADOR DE CLASE Y DIARIO DE CAMPO</w:t>
            </w:r>
          </w:p>
          <w:p w14:paraId="17FCE209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C16A88" w:rsidRPr="00B270B8" w14:paraId="46C67368" w14:textId="77777777" w:rsidTr="00DE7E4B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34C5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>Estética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3E16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A7A3" w14:textId="3D94DFEA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GRUPO: </w:t>
            </w:r>
            <w:r w:rsidR="00552E8C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E34B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PERÍODO: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8E3D" w14:textId="537F77E3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DOCENTE</w:t>
            </w:r>
          </w:p>
        </w:tc>
      </w:tr>
      <w:tr w:rsidR="00C16A88" w:rsidRPr="00B270B8" w14:paraId="4A1F48B4" w14:textId="77777777" w:rsidTr="00DE7E4B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2DEE" w14:textId="3B7B73A5" w:rsidR="00C16A88" w:rsidRPr="00B270B8" w:rsidRDefault="00C16A88" w:rsidP="00643652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552E8C"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</w:p>
          <w:p w14:paraId="0D5CD270" w14:textId="77777777" w:rsidR="00643652" w:rsidRPr="00B270B8" w:rsidRDefault="00643652" w:rsidP="00643652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D766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INTENSIDAD HORARIA: 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2D30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TIEMPO PROBABLE: 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</w:tr>
      <w:tr w:rsidR="00C16A88" w:rsidRPr="00B270B8" w14:paraId="0BF35E5F" w14:textId="77777777" w:rsidTr="00DE7E4B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D34F90F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PREPARADOR DE CLASE</w:t>
            </w:r>
          </w:p>
          <w:p w14:paraId="64437BDB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C16A88" w:rsidRPr="00B270B8" w14:paraId="3A6CBC87" w14:textId="77777777" w:rsidTr="00DE7E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27825E0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651C12B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96C4A57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TRANSVERSALIDAD</w:t>
            </w:r>
          </w:p>
        </w:tc>
      </w:tr>
      <w:tr w:rsidR="00C16A88" w:rsidRPr="00B270B8" w14:paraId="2F8E3176" w14:textId="77777777" w:rsidTr="00DE7E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6779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 xml:space="preserve">Comunicación </w:t>
            </w:r>
          </w:p>
          <w:p w14:paraId="4A538464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DEDA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Expresión corporal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019A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Cognitiva, comunicativa, ética, socio-afectiva, espiritual, corporal.</w:t>
            </w:r>
          </w:p>
        </w:tc>
      </w:tr>
      <w:tr w:rsidR="00C16A88" w:rsidRPr="00B270B8" w14:paraId="43204801" w14:textId="77777777" w:rsidTr="00DE7E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D0C49E7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B7C16CB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2835352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RECURSOS</w:t>
            </w:r>
          </w:p>
        </w:tc>
      </w:tr>
      <w:tr w:rsidR="00C16A88" w:rsidRPr="00B270B8" w14:paraId="78EE5BC1" w14:textId="77777777" w:rsidTr="00DE7E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8B0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0C6881D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7B6081A5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05A913A" w14:textId="77777777" w:rsidR="00BE0142" w:rsidRPr="00BE0142" w:rsidRDefault="00BE0142" w:rsidP="00BE0142">
            <w:pPr>
              <w:numPr>
                <w:ilvl w:val="0"/>
                <w:numId w:val="4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Video </w:t>
            </w:r>
            <w:r w:rsidR="00C30746" w:rsidRPr="00B270B8">
              <w:rPr>
                <w:rFonts w:asciiTheme="minorHAnsi" w:hAnsiTheme="minorHAnsi" w:cs="Arial"/>
                <w:sz w:val="24"/>
                <w:szCs w:val="24"/>
              </w:rPr>
              <w:t xml:space="preserve"> ronda “ los pollos de mi cazuela”</w:t>
            </w:r>
          </w:p>
          <w:p w14:paraId="6D822254" w14:textId="77777777" w:rsidR="00C16A88" w:rsidRPr="00B270B8" w:rsidRDefault="00C16A88" w:rsidP="00C2713D">
            <w:pPr>
              <w:numPr>
                <w:ilvl w:val="0"/>
                <w:numId w:val="4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Repaso canción, conversatorio.</w:t>
            </w:r>
          </w:p>
          <w:p w14:paraId="346BDC90" w14:textId="77777777" w:rsidR="00C16A88" w:rsidRPr="00E10A55" w:rsidRDefault="00E10A55" w:rsidP="00E10A55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Realizar la ronda en familia</w:t>
            </w:r>
          </w:p>
          <w:p w14:paraId="28F95775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E080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lastRenderedPageBreak/>
              <w:t>Actividad practica</w:t>
            </w:r>
          </w:p>
          <w:p w14:paraId="1D5D3C6F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E42F11" w14:textId="77777777" w:rsidR="00C16A88" w:rsidRPr="00B270B8" w:rsidRDefault="009D393F" w:rsidP="00E656C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Video</w:t>
            </w:r>
          </w:p>
        </w:tc>
      </w:tr>
      <w:tr w:rsidR="00C16A88" w:rsidRPr="00B270B8" w14:paraId="27C5D183" w14:textId="77777777" w:rsidTr="00DE7E4B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B42E2A0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INDICADORES DE DESEMPEÑO</w:t>
            </w:r>
          </w:p>
          <w:p w14:paraId="7FFCFEBF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C16A88" w:rsidRPr="00B270B8" w14:paraId="7195191A" w14:textId="77777777" w:rsidTr="00DE7E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B034642" w14:textId="77777777" w:rsidR="00C16A88" w:rsidRPr="00B270B8" w:rsidRDefault="00C16A88" w:rsidP="00DE7E4B">
            <w:pPr>
              <w:tabs>
                <w:tab w:val="left" w:pos="125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7AB509A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2402341" w14:textId="77777777" w:rsidR="00C16A88" w:rsidRPr="00B270B8" w:rsidRDefault="00C16A88" w:rsidP="00DE7E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SER</w:t>
            </w:r>
          </w:p>
        </w:tc>
      </w:tr>
      <w:tr w:rsidR="00C16A88" w:rsidRPr="00B270B8" w14:paraId="7082F173" w14:textId="77777777" w:rsidTr="00DE7E4B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E5E4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Descubre formas de expresarse a través de su cuerpo.</w:t>
            </w:r>
          </w:p>
          <w:p w14:paraId="57B05EE0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ABBE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Comunica a través de su cuerpo sentimientos y pensamientos.</w:t>
            </w:r>
          </w:p>
          <w:p w14:paraId="13AD4EE0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9959" w14:textId="77777777" w:rsidR="00C16A88" w:rsidRPr="00B270B8" w:rsidRDefault="00C16A88" w:rsidP="00DE7E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Expresa con respeto sus opiniones frente a las producciones de los demás.</w:t>
            </w:r>
          </w:p>
        </w:tc>
      </w:tr>
    </w:tbl>
    <w:p w14:paraId="6A75CE5F" w14:textId="77777777" w:rsidR="002E21A9" w:rsidRDefault="002E21A9" w:rsidP="00C16A8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447B0D9E" w14:textId="77777777" w:rsidR="00395FAE" w:rsidRDefault="00395FAE" w:rsidP="00C16A8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3FC650F2" w14:textId="77777777" w:rsidR="00395FAE" w:rsidRDefault="00395FAE" w:rsidP="00C16A8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361C38FE" w14:textId="77777777" w:rsidR="00395FAE" w:rsidRPr="00B270B8" w:rsidRDefault="00395FAE" w:rsidP="00C16A8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291A47" w:rsidRPr="00B270B8" w14:paraId="1942E6DD" w14:textId="77777777" w:rsidTr="0002679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C34362" w14:textId="77777777" w:rsidR="00291A47" w:rsidRPr="00B270B8" w:rsidRDefault="00291A47" w:rsidP="0002679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PREPARADOR DE CLASE Y DIARIO DE CAMPO</w:t>
            </w:r>
          </w:p>
          <w:p w14:paraId="24FD0203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291A47" w:rsidRPr="00B270B8" w14:paraId="13F4D362" w14:textId="77777777" w:rsidTr="0002679F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617C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>Corporal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AA8A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3778" w14:textId="5BC4B3A4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GRUPO: </w:t>
            </w:r>
            <w:r w:rsidR="00552E8C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A712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PERÍODO: 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4B63" w14:textId="5C271269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DOCENTE: </w:t>
            </w:r>
          </w:p>
        </w:tc>
      </w:tr>
      <w:tr w:rsidR="00291A47" w:rsidRPr="00B270B8" w14:paraId="524CA9F5" w14:textId="77777777" w:rsidTr="0002679F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15D8" w14:textId="2D2A625A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552E8C"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</w:p>
          <w:p w14:paraId="5E78BEA2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2B69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INTENSIDAD HORARIA: 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3DD4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TIEMPO PROBABLE: 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>2 horas</w:t>
            </w:r>
          </w:p>
        </w:tc>
      </w:tr>
      <w:tr w:rsidR="00291A47" w:rsidRPr="00B270B8" w14:paraId="476039F9" w14:textId="77777777" w:rsidTr="0002679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22101D4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PREPARADOR DE CLASE</w:t>
            </w:r>
          </w:p>
          <w:p w14:paraId="27501C73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291A47" w:rsidRPr="00B270B8" w14:paraId="4EFAA30D" w14:textId="77777777" w:rsidTr="0002679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19CE943" w14:textId="77777777" w:rsidR="00291A47" w:rsidRPr="00B270B8" w:rsidRDefault="00291A47" w:rsidP="0002679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BAD8716" w14:textId="77777777" w:rsidR="00291A47" w:rsidRPr="00B270B8" w:rsidRDefault="00291A47" w:rsidP="0002679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B23FF02" w14:textId="77777777" w:rsidR="00291A47" w:rsidRPr="00B270B8" w:rsidRDefault="00291A47" w:rsidP="0002679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TRANSVERSALIDAD</w:t>
            </w:r>
          </w:p>
        </w:tc>
      </w:tr>
      <w:tr w:rsidR="00291A47" w:rsidRPr="00B270B8" w14:paraId="7F912305" w14:textId="77777777" w:rsidTr="0002679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3D3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Axiológica</w:t>
            </w:r>
          </w:p>
          <w:p w14:paraId="4E5B40EC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6B37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Hidratación e higiene para el adecuado desarrollo de la actividad física.</w:t>
            </w:r>
          </w:p>
          <w:p w14:paraId="45DBD7CD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9D81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Comunicativa, socio-afectiva, estética, ética, espiritual, cognitiva.</w:t>
            </w:r>
          </w:p>
        </w:tc>
      </w:tr>
      <w:tr w:rsidR="00291A47" w:rsidRPr="00B270B8" w14:paraId="1AF3B676" w14:textId="77777777" w:rsidTr="0002679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DF969C1" w14:textId="77777777" w:rsidR="00291A47" w:rsidRPr="00B270B8" w:rsidRDefault="00291A47" w:rsidP="0002679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45B0387" w14:textId="77777777" w:rsidR="00291A47" w:rsidRPr="00B270B8" w:rsidRDefault="00291A47" w:rsidP="0002679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2A339F9" w14:textId="77777777" w:rsidR="00291A47" w:rsidRPr="00B270B8" w:rsidRDefault="00291A47" w:rsidP="0002679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RECURSOS</w:t>
            </w:r>
          </w:p>
        </w:tc>
      </w:tr>
      <w:tr w:rsidR="00291A47" w:rsidRPr="00B270B8" w14:paraId="375F1AF2" w14:textId="77777777" w:rsidTr="0002679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9EC4" w14:textId="77777777" w:rsidR="002E21A9" w:rsidRPr="00B270B8" w:rsidRDefault="002E21A9" w:rsidP="0002679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CF68D22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79913993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535AAFA4" w14:textId="77777777" w:rsidR="00291A47" w:rsidRPr="00B270B8" w:rsidRDefault="00291A47" w:rsidP="00C2713D">
            <w:pPr>
              <w:numPr>
                <w:ilvl w:val="0"/>
                <w:numId w:val="3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 xml:space="preserve">Calentamiento y estiramiento. </w:t>
            </w:r>
          </w:p>
          <w:p w14:paraId="59110E81" w14:textId="77777777" w:rsidR="00291A47" w:rsidRPr="00B270B8" w:rsidRDefault="00291A47" w:rsidP="00C2713D">
            <w:pPr>
              <w:numPr>
                <w:ilvl w:val="0"/>
                <w:numId w:val="3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Actividad práctica: hidratación e higiene del cuerpo.</w:t>
            </w:r>
          </w:p>
          <w:p w14:paraId="7E66423A" w14:textId="77777777" w:rsidR="00291A47" w:rsidRPr="00B270B8" w:rsidRDefault="00BC7717" w:rsidP="00C2713D">
            <w:pPr>
              <w:pStyle w:val="Prrafodelista"/>
              <w:numPr>
                <w:ilvl w:val="1"/>
                <w:numId w:val="9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V</w:t>
            </w:r>
            <w:r w:rsidR="00291A47" w:rsidRPr="00B270B8">
              <w:rPr>
                <w:rFonts w:asciiTheme="minorHAnsi" w:hAnsiTheme="minorHAnsi" w:cs="Arial"/>
                <w:sz w:val="24"/>
                <w:szCs w:val="24"/>
              </w:rPr>
              <w:t>ideo “importancia de la hidratación”, conversatorio,</w:t>
            </w:r>
          </w:p>
          <w:p w14:paraId="3407A355" w14:textId="77777777" w:rsidR="00291A47" w:rsidRPr="00B270B8" w:rsidRDefault="00BC7717" w:rsidP="00C2713D">
            <w:pPr>
              <w:pStyle w:val="Prrafodelista"/>
              <w:numPr>
                <w:ilvl w:val="1"/>
                <w:numId w:val="9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R</w:t>
            </w:r>
            <w:r w:rsidR="00291A47" w:rsidRPr="00B270B8">
              <w:rPr>
                <w:rFonts w:asciiTheme="minorHAnsi" w:hAnsiTheme="minorHAnsi" w:cs="Arial"/>
                <w:sz w:val="24"/>
                <w:szCs w:val="24"/>
              </w:rPr>
              <w:t>ealización de juegos y rondas.</w:t>
            </w:r>
          </w:p>
          <w:p w14:paraId="2411BBE3" w14:textId="77777777" w:rsidR="00D12A66" w:rsidRPr="00B270B8" w:rsidRDefault="00BC7717" w:rsidP="00C2713D">
            <w:pPr>
              <w:pStyle w:val="Prrafodelista"/>
              <w:numPr>
                <w:ilvl w:val="1"/>
                <w:numId w:val="9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R</w:t>
            </w:r>
            <w:r w:rsidR="00D12A66" w:rsidRPr="00B270B8">
              <w:rPr>
                <w:rFonts w:asciiTheme="minorHAnsi" w:hAnsiTheme="minorHAnsi" w:cs="Arial"/>
                <w:sz w:val="24"/>
                <w:szCs w:val="24"/>
              </w:rPr>
              <w:t>ealización de masaje por parejas.</w:t>
            </w:r>
          </w:p>
          <w:p w14:paraId="5761BC4B" w14:textId="77777777" w:rsidR="00D12A66" w:rsidRPr="00B270B8" w:rsidRDefault="00D12A66" w:rsidP="00C2713D">
            <w:pPr>
              <w:pStyle w:val="Prrafodelista"/>
              <w:numPr>
                <w:ilvl w:val="1"/>
                <w:numId w:val="9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Actividades de respiración.</w:t>
            </w:r>
          </w:p>
          <w:p w14:paraId="5B81785D" w14:textId="77777777" w:rsidR="00D10B04" w:rsidRPr="00B270B8" w:rsidRDefault="00D10B04" w:rsidP="0002679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10F36FF0" w14:textId="77777777" w:rsidR="00D12A66" w:rsidRPr="00B270B8" w:rsidRDefault="002C76C0" w:rsidP="0002679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Nota:</w:t>
            </w:r>
            <w:r w:rsidR="001B7446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D12A66" w:rsidRPr="00B270B8">
              <w:rPr>
                <w:rFonts w:asciiTheme="minorHAnsi" w:hAnsiTheme="minorHAnsi" w:cs="Arial"/>
                <w:sz w:val="24"/>
                <w:szCs w:val="24"/>
              </w:rPr>
              <w:t>con anterioridad se les dirá que lleven agua para que se hidraten después de realizar las actividades.</w:t>
            </w:r>
          </w:p>
          <w:p w14:paraId="661A1018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10E8549E" w14:textId="77777777" w:rsidR="00291A47" w:rsidRPr="00B270B8" w:rsidRDefault="00291A47" w:rsidP="002E21A9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FA74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Actividad practica</w:t>
            </w:r>
          </w:p>
          <w:p w14:paraId="594F11CD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participación</w:t>
            </w:r>
          </w:p>
          <w:p w14:paraId="496AC142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F84EE60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B993D8" w14:textId="77777777" w:rsidR="002C76C0" w:rsidRDefault="001B7446" w:rsidP="0002679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Video</w:t>
            </w:r>
          </w:p>
          <w:p w14:paraId="6F699D6F" w14:textId="77777777" w:rsidR="001B7446" w:rsidRDefault="001B7446" w:rsidP="0002679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Agua</w:t>
            </w:r>
          </w:p>
          <w:p w14:paraId="41C98E9B" w14:textId="77777777" w:rsidR="001B7446" w:rsidRPr="00B270B8" w:rsidRDefault="001B7446" w:rsidP="0002679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C709DB5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291A47" w:rsidRPr="00B270B8" w14:paraId="1838DA79" w14:textId="77777777" w:rsidTr="0002679F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69988DC" w14:textId="77777777" w:rsidR="00291A47" w:rsidRPr="00B270B8" w:rsidRDefault="00291A47" w:rsidP="0002679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INDICADORES DE DESEMPEÑO</w:t>
            </w:r>
          </w:p>
          <w:p w14:paraId="5B243CAF" w14:textId="77777777" w:rsidR="00291A47" w:rsidRPr="00B270B8" w:rsidRDefault="00291A47" w:rsidP="0002679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291A47" w:rsidRPr="00B270B8" w14:paraId="256ED3E3" w14:textId="77777777" w:rsidTr="0002679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821FFB7" w14:textId="77777777" w:rsidR="00291A47" w:rsidRPr="00B270B8" w:rsidRDefault="00291A47" w:rsidP="0002679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B5BEC51" w14:textId="77777777" w:rsidR="00291A47" w:rsidRPr="00B270B8" w:rsidRDefault="00291A47" w:rsidP="0002679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085BB4B" w14:textId="77777777" w:rsidR="00291A47" w:rsidRPr="00B270B8" w:rsidRDefault="00291A47" w:rsidP="0002679F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SER</w:t>
            </w:r>
          </w:p>
        </w:tc>
      </w:tr>
      <w:tr w:rsidR="00291A47" w:rsidRPr="00B270B8" w14:paraId="7F6FF5A5" w14:textId="77777777" w:rsidTr="0002679F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6251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Reconoce  los cuidados e higiene corporal que se deben tener en cuenta a realizar actividad física.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7AE8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Aplica las recomendaciones sobre higiene corporal antes, durante y después de la actividad física.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DE53" w14:textId="77777777" w:rsidR="00291A47" w:rsidRPr="00B270B8" w:rsidRDefault="00291A47" w:rsidP="0002679F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Participa con agrado en la realización de las actividades.</w:t>
            </w:r>
          </w:p>
        </w:tc>
      </w:tr>
    </w:tbl>
    <w:p w14:paraId="052FBB39" w14:textId="77777777" w:rsidR="00ED40A5" w:rsidRPr="00B270B8" w:rsidRDefault="00ED40A5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32E2BFD" w14:textId="77777777" w:rsidR="002C76C0" w:rsidRPr="00B270B8" w:rsidRDefault="002C76C0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D5A37D0" w14:textId="77777777" w:rsidR="002C76C0" w:rsidRPr="00B270B8" w:rsidRDefault="002C76C0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91C1B87" w14:textId="77777777" w:rsidR="002C76C0" w:rsidRPr="00B270B8" w:rsidRDefault="002C76C0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658D25A" w14:textId="77777777" w:rsidR="002C76C0" w:rsidRPr="00B270B8" w:rsidRDefault="002C76C0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88A850A" w14:textId="77777777" w:rsidR="002C76C0" w:rsidRPr="00B270B8" w:rsidRDefault="002C76C0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51E88E8" w14:textId="77777777" w:rsidR="002C76C0" w:rsidRPr="00B270B8" w:rsidRDefault="002C76C0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F76EF91" w14:textId="77777777" w:rsidR="002C76C0" w:rsidRPr="00B270B8" w:rsidRDefault="002C76C0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0D16BDD" w14:textId="77777777" w:rsidR="002C76C0" w:rsidRPr="00B270B8" w:rsidRDefault="002C76C0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D23BD20" w14:textId="77777777" w:rsidR="002C76C0" w:rsidRPr="00B270B8" w:rsidRDefault="002C76C0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F1B452B" w14:textId="77777777" w:rsidR="002C76C0" w:rsidRPr="00B270B8" w:rsidRDefault="002C76C0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4398CF0" w14:textId="77777777" w:rsidR="002C76C0" w:rsidRPr="00B270B8" w:rsidRDefault="002C76C0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EE0B904" w14:textId="77777777" w:rsidR="002C76C0" w:rsidRPr="00B270B8" w:rsidRDefault="002C76C0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E26A286" w14:textId="77777777" w:rsidR="002C76C0" w:rsidRPr="00B270B8" w:rsidRDefault="002C76C0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B35C0E0" w14:textId="77777777" w:rsidR="002C76C0" w:rsidRPr="00B270B8" w:rsidRDefault="002C76C0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835352F" w14:textId="77777777" w:rsidR="002C76C0" w:rsidRPr="00B270B8" w:rsidRDefault="002C76C0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C45FD74" w14:textId="77777777" w:rsidR="002C76C0" w:rsidRPr="00B270B8" w:rsidRDefault="002C76C0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9722A4" w:rsidRPr="00B270B8" w14:paraId="640F9BAD" w14:textId="77777777" w:rsidTr="00A53E1D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191984" w14:textId="77777777" w:rsidR="009722A4" w:rsidRPr="00B270B8" w:rsidRDefault="009722A4" w:rsidP="00A53E1D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41F4B6A4" w14:textId="77777777" w:rsidR="009722A4" w:rsidRPr="00B270B8" w:rsidRDefault="009722A4" w:rsidP="00A53E1D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722A4" w:rsidRPr="00B270B8" w14:paraId="757BC528" w14:textId="77777777" w:rsidTr="00A53E1D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D41D7B" w14:textId="77777777" w:rsidR="009722A4" w:rsidRPr="00B270B8" w:rsidRDefault="009722A4" w:rsidP="00A53E1D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722A4" w:rsidRPr="00B270B8" w14:paraId="14065C38" w14:textId="77777777" w:rsidTr="00A53E1D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88B1" w14:textId="77777777" w:rsidR="009722A4" w:rsidRPr="00B270B8" w:rsidRDefault="009722A4" w:rsidP="00A53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BD33" w14:textId="77777777" w:rsidR="009722A4" w:rsidRPr="00B270B8" w:rsidRDefault="009722A4" w:rsidP="00A53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31A2" w14:textId="485ED0E1" w:rsidR="009722A4" w:rsidRPr="00B270B8" w:rsidRDefault="009722A4" w:rsidP="00A53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552E8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E11B" w14:textId="6780B1D5" w:rsidR="009722A4" w:rsidRPr="00B270B8" w:rsidRDefault="009722A4" w:rsidP="00A53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552E8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86B3" w14:textId="4F532D42" w:rsidR="009722A4" w:rsidRPr="00B270B8" w:rsidRDefault="009722A4" w:rsidP="00A53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9722A4" w:rsidRPr="00B270B8" w14:paraId="1A22F496" w14:textId="77777777" w:rsidTr="00A53E1D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85FE" w14:textId="5D4F06EE" w:rsidR="009722A4" w:rsidRPr="00B270B8" w:rsidRDefault="009722A4" w:rsidP="00A53E1D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552E8C"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3D36" w14:textId="77777777" w:rsidR="009722A4" w:rsidRPr="00B270B8" w:rsidRDefault="009722A4" w:rsidP="00A53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1596" w14:textId="77777777" w:rsidR="009722A4" w:rsidRPr="00B270B8" w:rsidRDefault="009722A4" w:rsidP="00A53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 horas</w:t>
            </w:r>
          </w:p>
        </w:tc>
      </w:tr>
      <w:tr w:rsidR="009722A4" w:rsidRPr="00B270B8" w14:paraId="389A4C3C" w14:textId="77777777" w:rsidTr="00A53E1D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A0DD0D8" w14:textId="77777777" w:rsidR="009722A4" w:rsidRPr="00B270B8" w:rsidRDefault="009722A4" w:rsidP="00A53E1D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0F11CAB5" w14:textId="77777777" w:rsidR="009722A4" w:rsidRPr="00B270B8" w:rsidRDefault="009722A4" w:rsidP="00A53E1D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9722A4" w:rsidRPr="00B270B8" w14:paraId="2166C726" w14:textId="77777777" w:rsidTr="00A53E1D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26B6268" w14:textId="77777777" w:rsidR="009722A4" w:rsidRPr="00B270B8" w:rsidRDefault="009722A4" w:rsidP="00A53E1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CAAE3A2" w14:textId="77777777" w:rsidR="009722A4" w:rsidRPr="00B270B8" w:rsidRDefault="009722A4" w:rsidP="00A53E1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2EB8C01" w14:textId="77777777" w:rsidR="009722A4" w:rsidRPr="00B270B8" w:rsidRDefault="009722A4" w:rsidP="00A53E1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9722A4" w:rsidRPr="00B270B8" w14:paraId="1D2F2894" w14:textId="77777777" w:rsidTr="00A53E1D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CCE7" w14:textId="77777777" w:rsidR="009722A4" w:rsidRPr="00B270B8" w:rsidRDefault="009722A4" w:rsidP="00A53E1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  <w:t>Comunicativa: acción Interpretativa</w:t>
            </w:r>
          </w:p>
          <w:p w14:paraId="43ABB16E" w14:textId="77777777" w:rsidR="009722A4" w:rsidRPr="00B270B8" w:rsidRDefault="009722A4" w:rsidP="00A53E1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  <w:lang w:bidi="he-IL"/>
              </w:rPr>
              <w:t>Reconocer las vocales a, e, i, o en los diferentes portadores de textos y las  relaciona con imágenes.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9803" w14:textId="77777777" w:rsidR="009722A4" w:rsidRPr="00B270B8" w:rsidRDefault="009722A4" w:rsidP="00A53E1D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 xml:space="preserve">Las vocales: I </w:t>
            </w:r>
            <w:proofErr w:type="spellStart"/>
            <w:r w:rsidRPr="00B270B8">
              <w:rPr>
                <w:rFonts w:asciiTheme="minorHAnsi" w:hAnsiTheme="minorHAnsi" w:cs="Arial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76C5" w14:textId="77777777" w:rsidR="009722A4" w:rsidRPr="00B270B8" w:rsidRDefault="009722A4" w:rsidP="00A53E1D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estética</w:t>
            </w:r>
          </w:p>
        </w:tc>
      </w:tr>
      <w:tr w:rsidR="009722A4" w:rsidRPr="00B270B8" w14:paraId="63F06805" w14:textId="77777777" w:rsidTr="00A53E1D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5347468" w14:textId="77777777" w:rsidR="009722A4" w:rsidRPr="00B270B8" w:rsidRDefault="009722A4" w:rsidP="00A53E1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8628DED" w14:textId="77777777" w:rsidR="009722A4" w:rsidRPr="00B270B8" w:rsidRDefault="009722A4" w:rsidP="00A53E1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7EB9643" w14:textId="77777777" w:rsidR="009722A4" w:rsidRPr="00B270B8" w:rsidRDefault="009722A4" w:rsidP="00A53E1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9722A4" w:rsidRPr="00B270B8" w14:paraId="66D284AD" w14:textId="77777777" w:rsidTr="00A53E1D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864C" w14:textId="77777777" w:rsidR="009722A4" w:rsidRPr="00B270B8" w:rsidRDefault="009722A4" w:rsidP="00A53E1D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s-CO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  <w:lang w:eastAsia="es-CO"/>
              </w:rPr>
              <w:t>LUNES</w:t>
            </w:r>
          </w:p>
          <w:p w14:paraId="05D3DC77" w14:textId="77777777" w:rsidR="00BC0C50" w:rsidRPr="00B270B8" w:rsidRDefault="00BC0C50" w:rsidP="00A53E1D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s-CO"/>
              </w:rPr>
            </w:pPr>
          </w:p>
          <w:p w14:paraId="2BBD8651" w14:textId="77777777" w:rsidR="00BC0C50" w:rsidRPr="00B270B8" w:rsidRDefault="00BC0C50" w:rsidP="00A53E1D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  <w:lang w:eastAsia="es-CO"/>
              </w:rPr>
              <w:t>Día festivo</w:t>
            </w:r>
          </w:p>
          <w:p w14:paraId="20D69709" w14:textId="77777777" w:rsidR="00BC0C50" w:rsidRPr="00B270B8" w:rsidRDefault="00BC0C50" w:rsidP="00A53E1D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s-CO"/>
              </w:rPr>
            </w:pPr>
          </w:p>
          <w:p w14:paraId="636D044B" w14:textId="77777777" w:rsidR="00BC0C50" w:rsidRPr="00B270B8" w:rsidRDefault="00BC0C50" w:rsidP="00A53E1D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s-CO"/>
              </w:rPr>
            </w:pPr>
          </w:p>
          <w:p w14:paraId="684A8AC9" w14:textId="77777777" w:rsidR="00BC0C50" w:rsidRPr="00B270B8" w:rsidRDefault="00BC0C50" w:rsidP="00BC0C50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EBB1D2F" w14:textId="77777777" w:rsidR="00BC0C50" w:rsidRPr="00B270B8" w:rsidRDefault="00BC0C50" w:rsidP="00BC0C50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MIÉRCOLES</w:t>
            </w:r>
          </w:p>
          <w:p w14:paraId="3B5B5796" w14:textId="77777777" w:rsidR="00BC0C50" w:rsidRPr="00B270B8" w:rsidRDefault="00BC0C50" w:rsidP="00BC0C50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A3BE238" w14:textId="77777777" w:rsidR="00BC0C50" w:rsidRPr="00B270B8" w:rsidRDefault="00BC0C50" w:rsidP="00BC0C50">
            <w:pPr>
              <w:pStyle w:val="Prrafodelista"/>
              <w:numPr>
                <w:ilvl w:val="0"/>
                <w:numId w:val="21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  <w:lang w:val="es-CO"/>
              </w:rPr>
              <w:t>Juego tingo tango: pronunciando palabras que inicien con la vocal i.</w:t>
            </w:r>
          </w:p>
          <w:p w14:paraId="2662582F" w14:textId="77777777" w:rsidR="00BC0C50" w:rsidRPr="00B270B8" w:rsidRDefault="00BC0C50" w:rsidP="00BC0C50">
            <w:pPr>
              <w:pStyle w:val="Prrafodelista"/>
              <w:numPr>
                <w:ilvl w:val="0"/>
                <w:numId w:val="21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Explicación sobre la utilización y pronunciación de la vocal i</w:t>
            </w:r>
          </w:p>
          <w:p w14:paraId="25DDD4BF" w14:textId="77777777" w:rsidR="00BC0C50" w:rsidRPr="00B270B8" w:rsidRDefault="00BC0C50" w:rsidP="00BC0C50">
            <w:pPr>
              <w:pStyle w:val="Prrafodelista"/>
              <w:numPr>
                <w:ilvl w:val="0"/>
                <w:numId w:val="21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s-CO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Actividad en el cuaderno sello  realizar  trazos en el cuaderno y coloreado de dibujo representativo.</w:t>
            </w:r>
          </w:p>
          <w:p w14:paraId="4A377CC7" w14:textId="77777777" w:rsidR="00BC0C50" w:rsidRPr="00B270B8" w:rsidRDefault="00BC0C50" w:rsidP="00BC0C50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s-CO"/>
              </w:rPr>
            </w:pPr>
          </w:p>
          <w:p w14:paraId="4DBAAC85" w14:textId="77777777" w:rsidR="00BC0C50" w:rsidRPr="00B270B8" w:rsidRDefault="00BC0C50" w:rsidP="00BC0C50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s-CO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  <w:lang w:eastAsia="es-CO"/>
              </w:rPr>
              <w:lastRenderedPageBreak/>
              <w:t>VIERNES</w:t>
            </w:r>
          </w:p>
          <w:p w14:paraId="0D793613" w14:textId="77777777" w:rsidR="009722A4" w:rsidRPr="00B270B8" w:rsidRDefault="009722A4" w:rsidP="00A53E1D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s-CO"/>
              </w:rPr>
            </w:pPr>
          </w:p>
          <w:p w14:paraId="7E1C1C83" w14:textId="77777777" w:rsidR="009722A4" w:rsidRPr="00B270B8" w:rsidRDefault="009722A4" w:rsidP="00C2713D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Observación imágenes que inician por la vocal i</w:t>
            </w:r>
          </w:p>
          <w:p w14:paraId="177ED4D7" w14:textId="77777777" w:rsidR="007A154F" w:rsidRPr="00B270B8" w:rsidRDefault="007A154F" w:rsidP="00C2713D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7B7EA55" w14:textId="77777777" w:rsidR="009722A4" w:rsidRPr="00B270B8" w:rsidRDefault="009722A4" w:rsidP="00C2713D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Escritura de las vocales a, e, i en el tablero</w:t>
            </w:r>
          </w:p>
          <w:p w14:paraId="65A5C1DA" w14:textId="77777777" w:rsidR="009722A4" w:rsidRPr="00B270B8" w:rsidRDefault="009722A4" w:rsidP="00C2713D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Ficha didáctica: Unir la vocal i con las imágenes respectivas</w:t>
            </w:r>
          </w:p>
          <w:p w14:paraId="230AB585" w14:textId="77777777" w:rsidR="009722A4" w:rsidRPr="00B270B8" w:rsidRDefault="009722A4" w:rsidP="00A53E1D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CE26350" w14:textId="77777777" w:rsidR="009722A4" w:rsidRPr="00B270B8" w:rsidRDefault="009722A4" w:rsidP="00A53E1D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F683" w14:textId="77777777" w:rsidR="009722A4" w:rsidRPr="00B270B8" w:rsidRDefault="009722A4" w:rsidP="00A53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Se tendrá en cuenta la participación activa de los estudiantes en cada una de las actividades realizadas y la capacidad de escucha durante las clases.</w:t>
            </w:r>
          </w:p>
          <w:p w14:paraId="26E5E292" w14:textId="77777777" w:rsidR="009722A4" w:rsidRPr="00B270B8" w:rsidRDefault="009722A4" w:rsidP="00A53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31D2DB" w14:textId="77777777" w:rsidR="009722A4" w:rsidRPr="00B270B8" w:rsidRDefault="009722A4" w:rsidP="00A53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7E72F0E6" w14:textId="77777777" w:rsidR="009722A4" w:rsidRPr="00B270B8" w:rsidRDefault="009722A4" w:rsidP="00A53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1A90A37D" w14:textId="77777777" w:rsidR="009722A4" w:rsidRPr="00B270B8" w:rsidRDefault="009722A4" w:rsidP="00A53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Cuadernos</w:t>
            </w:r>
          </w:p>
          <w:p w14:paraId="39DCB6AC" w14:textId="77777777" w:rsidR="009722A4" w:rsidRPr="00B270B8" w:rsidRDefault="009722A4" w:rsidP="00A53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6358AA2A" w14:textId="77777777" w:rsidR="009722A4" w:rsidRPr="00B270B8" w:rsidRDefault="009722A4" w:rsidP="00A53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5B850A9D" w14:textId="77777777" w:rsidR="009722A4" w:rsidRPr="00B270B8" w:rsidRDefault="009722A4" w:rsidP="00A53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19F4FE75" w14:textId="77777777" w:rsidR="009722A4" w:rsidRPr="00B270B8" w:rsidRDefault="009722A4" w:rsidP="00A53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9722A4" w:rsidRPr="00B270B8" w14:paraId="2A7224CE" w14:textId="77777777" w:rsidTr="00A53E1D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538C733" w14:textId="77777777" w:rsidR="009722A4" w:rsidRPr="00B270B8" w:rsidRDefault="009722A4" w:rsidP="00A53E1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5E3ECE03" w14:textId="77777777" w:rsidR="009722A4" w:rsidRPr="00B270B8" w:rsidRDefault="009722A4" w:rsidP="00A53E1D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722A4" w:rsidRPr="00B270B8" w14:paraId="7E0B5CF7" w14:textId="77777777" w:rsidTr="00A53E1D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7FAB2E6" w14:textId="77777777" w:rsidR="009722A4" w:rsidRPr="00B270B8" w:rsidRDefault="009722A4" w:rsidP="00A53E1D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7AE0701" w14:textId="77777777" w:rsidR="009722A4" w:rsidRPr="00B270B8" w:rsidRDefault="009722A4" w:rsidP="00A53E1D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A4FAF78" w14:textId="77777777" w:rsidR="009722A4" w:rsidRPr="00B270B8" w:rsidRDefault="009722A4" w:rsidP="00A53E1D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9722A4" w:rsidRPr="00B270B8" w14:paraId="6CAF6AD2" w14:textId="77777777" w:rsidTr="00A53E1D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6FC9" w14:textId="77777777" w:rsidR="009722A4" w:rsidRPr="00B270B8" w:rsidRDefault="009722A4" w:rsidP="00A53E1D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Reconoce las vocales a- e- i- o en diferentes textos</w:t>
            </w:r>
          </w:p>
          <w:p w14:paraId="669F35D4" w14:textId="77777777" w:rsidR="007A154F" w:rsidRPr="00B270B8" w:rsidRDefault="007A154F" w:rsidP="00A53E1D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EE9F" w14:textId="77777777" w:rsidR="009722A4" w:rsidRPr="00B270B8" w:rsidRDefault="009722A4" w:rsidP="00A53E1D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Señala  las vocales a, e, i, o en diferentes portadores de textos.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ECC1" w14:textId="77777777" w:rsidR="009722A4" w:rsidRPr="00B270B8" w:rsidRDefault="009722A4" w:rsidP="00A53E1D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Respeta los turnos para dar sus opiniones.</w:t>
            </w:r>
          </w:p>
          <w:p w14:paraId="573D7B48" w14:textId="77777777" w:rsidR="009722A4" w:rsidRPr="00B270B8" w:rsidRDefault="009722A4" w:rsidP="00A53E1D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20A1E92F" w14:textId="77777777" w:rsidR="002C76C0" w:rsidRPr="00B270B8" w:rsidRDefault="002C76C0" w:rsidP="002C76C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7E7B8351" w14:textId="77777777" w:rsidR="002C76C0" w:rsidRPr="00B270B8" w:rsidRDefault="002C76C0" w:rsidP="002C76C0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6369B30F" w14:textId="77777777" w:rsidR="002C76C0" w:rsidRPr="00B270B8" w:rsidRDefault="002C76C0" w:rsidP="002C76C0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6907315F" w14:textId="77777777" w:rsidR="002C76C0" w:rsidRPr="00B270B8" w:rsidRDefault="002C76C0" w:rsidP="002C76C0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53FDEB11" w14:textId="77777777" w:rsidR="002C76C0" w:rsidRPr="00B270B8" w:rsidRDefault="002C76C0" w:rsidP="002C76C0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4F2FD80C" w14:textId="77777777" w:rsidR="002C76C0" w:rsidRPr="00B270B8" w:rsidRDefault="002C76C0" w:rsidP="002C76C0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79801B46" w14:textId="77777777" w:rsidR="002C76C0" w:rsidRPr="00B270B8" w:rsidRDefault="002C76C0" w:rsidP="002C76C0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42A3413E" w14:textId="77777777" w:rsidR="00357EBB" w:rsidRPr="00B270B8" w:rsidRDefault="00357EBB" w:rsidP="002C76C0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0C0AC842" w14:textId="77777777" w:rsidR="00357EBB" w:rsidRPr="00B270B8" w:rsidRDefault="00357EBB" w:rsidP="002C76C0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70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587"/>
      </w:tblGrid>
      <w:tr w:rsidR="00036705" w:rsidRPr="00B270B8" w14:paraId="64877D12" w14:textId="77777777" w:rsidTr="0085300A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4B15290" w14:textId="77777777" w:rsidR="00036705" w:rsidRPr="00B270B8" w:rsidRDefault="00036705" w:rsidP="008530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71B915D5" w14:textId="77777777" w:rsidR="00036705" w:rsidRPr="00B270B8" w:rsidRDefault="00036705" w:rsidP="008530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036705" w:rsidRPr="00B270B8" w14:paraId="4D30DCB7" w14:textId="77777777" w:rsidTr="0085300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FC92" w14:textId="77777777" w:rsidR="00036705" w:rsidRPr="00B270B8" w:rsidRDefault="00036705" w:rsidP="008530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4F7E" w14:textId="77777777" w:rsidR="00036705" w:rsidRPr="00B270B8" w:rsidRDefault="00036705" w:rsidP="008530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8889" w14:textId="3C76AE21" w:rsidR="00036705" w:rsidRPr="00B270B8" w:rsidRDefault="00036705" w:rsidP="008530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552E8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E209" w14:textId="77777777" w:rsidR="00036705" w:rsidRPr="00B270B8" w:rsidRDefault="00036705" w:rsidP="008530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4D2F" w14:textId="208A0E25" w:rsidR="00036705" w:rsidRPr="00B270B8" w:rsidRDefault="00036705" w:rsidP="008530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036705" w:rsidRPr="00B270B8" w14:paraId="06B52AD6" w14:textId="77777777" w:rsidTr="0085300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2DBF" w14:textId="7BC951F2" w:rsidR="00036705" w:rsidRPr="00B270B8" w:rsidRDefault="00036705" w:rsidP="0085300A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552E8C"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ED5A" w14:textId="77777777" w:rsidR="00036705" w:rsidRPr="00B270B8" w:rsidRDefault="00036705" w:rsidP="008530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5DED" w14:textId="77777777" w:rsidR="00036705" w:rsidRPr="00B270B8" w:rsidRDefault="00036705" w:rsidP="008530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036705" w:rsidRPr="00B270B8" w14:paraId="0172C8E9" w14:textId="77777777" w:rsidTr="0085300A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F391022" w14:textId="77777777" w:rsidR="00036705" w:rsidRPr="00B270B8" w:rsidRDefault="00036705" w:rsidP="008530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B2CD19F" w14:textId="77777777" w:rsidR="00036705" w:rsidRPr="00B270B8" w:rsidRDefault="00036705" w:rsidP="0085300A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036705" w:rsidRPr="00B270B8" w14:paraId="00A5F2D2" w14:textId="77777777" w:rsidTr="008530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B9247C5" w14:textId="77777777" w:rsidR="00036705" w:rsidRPr="00B270B8" w:rsidRDefault="00036705" w:rsidP="0085300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5D82217" w14:textId="77777777" w:rsidR="00036705" w:rsidRPr="00B270B8" w:rsidRDefault="00036705" w:rsidP="0085300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FA0A34F" w14:textId="77777777" w:rsidR="00036705" w:rsidRPr="00B270B8" w:rsidRDefault="00036705" w:rsidP="0085300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036705" w:rsidRPr="00B270B8" w14:paraId="46A71CA6" w14:textId="77777777" w:rsidTr="008530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0760" w14:textId="77777777" w:rsidR="00036705" w:rsidRPr="00B270B8" w:rsidRDefault="00036705" w:rsidP="0085300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  <w:t>Comunicativa: discursiva</w:t>
            </w:r>
          </w:p>
          <w:p w14:paraId="1A64EAB6" w14:textId="77777777" w:rsidR="00036705" w:rsidRPr="00B270B8" w:rsidRDefault="00036705" w:rsidP="0085300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Comprender palabras en inglés y las incorpora a su vocabulario.</w:t>
            </w:r>
          </w:p>
          <w:p w14:paraId="2C8CF84C" w14:textId="77777777" w:rsidR="00036705" w:rsidRPr="00B270B8" w:rsidRDefault="00036705" w:rsidP="0085300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4D95" w14:textId="77777777" w:rsidR="00036705" w:rsidRPr="00B270B8" w:rsidRDefault="00036705" w:rsidP="0085300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Medios de transporte en ingles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1C08" w14:textId="77777777" w:rsidR="00036705" w:rsidRPr="00B270B8" w:rsidRDefault="00036705" w:rsidP="0085300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Cognitiva, comunicativa, estética</w:t>
            </w:r>
          </w:p>
        </w:tc>
      </w:tr>
      <w:tr w:rsidR="00036705" w:rsidRPr="00B270B8" w14:paraId="40730042" w14:textId="77777777" w:rsidTr="008530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402D98F" w14:textId="77777777" w:rsidR="00036705" w:rsidRPr="00B270B8" w:rsidRDefault="00036705" w:rsidP="0085300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C6100D7" w14:textId="77777777" w:rsidR="00036705" w:rsidRPr="00B270B8" w:rsidRDefault="00036705" w:rsidP="0085300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06A134B" w14:textId="77777777" w:rsidR="00036705" w:rsidRPr="00B270B8" w:rsidRDefault="00036705" w:rsidP="0085300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036705" w:rsidRPr="00B270B8" w14:paraId="2ABAF379" w14:textId="77777777" w:rsidTr="0085300A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BFEB" w14:textId="77777777" w:rsidR="00036705" w:rsidRPr="00B270B8" w:rsidRDefault="00036705" w:rsidP="0085300A">
            <w:p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541848FA" w14:textId="77777777" w:rsidR="00036705" w:rsidRPr="00B270B8" w:rsidRDefault="00036705" w:rsidP="0085300A">
            <w:p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2B477E9" w14:textId="77777777" w:rsidR="00036705" w:rsidRPr="00B270B8" w:rsidRDefault="00036705" w:rsidP="0085300A">
            <w:pPr>
              <w:pStyle w:val="Prrafodelista"/>
              <w:numPr>
                <w:ilvl w:val="0"/>
                <w:numId w:val="25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Observación de imágenes de los medios de transporte y pronunciar el nombre en inglés</w:t>
            </w:r>
          </w:p>
          <w:p w14:paraId="2068FE5D" w14:textId="77777777" w:rsidR="00036705" w:rsidRPr="00B270B8" w:rsidRDefault="00036705" w:rsidP="0085300A">
            <w:pPr>
              <w:pStyle w:val="Prrafodelista"/>
              <w:numPr>
                <w:ilvl w:val="0"/>
                <w:numId w:val="25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Dibuja en tu cuaderno un medio de transporte terrestre, acuático y aéreo y ponga sus nombres en inglés con la ayuda de mamá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BA8" w14:textId="77777777" w:rsidR="00036705" w:rsidRPr="00B270B8" w:rsidRDefault="00036705" w:rsidP="0085300A">
            <w:pPr>
              <w:pStyle w:val="Sinespaciado"/>
              <w:rPr>
                <w:rFonts w:cs="Arial"/>
                <w:sz w:val="24"/>
                <w:szCs w:val="24"/>
                <w:lang w:eastAsia="es-CO"/>
              </w:rPr>
            </w:pPr>
            <w:r w:rsidRPr="00B270B8">
              <w:rPr>
                <w:rFonts w:cs="Arial"/>
                <w:sz w:val="24"/>
                <w:szCs w:val="24"/>
                <w:lang w:eastAsia="es-CO"/>
              </w:rPr>
              <w:t>Participación en actividades de repetición y pronunciación de los medios de transporte en inglés.</w:t>
            </w:r>
          </w:p>
          <w:p w14:paraId="60477CDF" w14:textId="77777777" w:rsidR="00036705" w:rsidRPr="00B270B8" w:rsidRDefault="00036705" w:rsidP="0085300A">
            <w:pPr>
              <w:pStyle w:val="Sinespaciad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8E6622" w14:textId="77777777" w:rsidR="00036705" w:rsidRPr="00B270B8" w:rsidRDefault="00036705" w:rsidP="008530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Imágenes de los medios de transporte</w:t>
            </w:r>
          </w:p>
          <w:p w14:paraId="3EF0E824" w14:textId="77777777" w:rsidR="00036705" w:rsidRPr="00B270B8" w:rsidRDefault="00036705" w:rsidP="008530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Lápiz </w:t>
            </w:r>
          </w:p>
          <w:p w14:paraId="3B0672FD" w14:textId="77777777" w:rsidR="00036705" w:rsidRPr="00B270B8" w:rsidRDefault="00036705" w:rsidP="008530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01761973" w14:textId="77777777" w:rsidR="00036705" w:rsidRPr="00B270B8" w:rsidRDefault="00036705" w:rsidP="0085300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</w:tc>
      </w:tr>
      <w:tr w:rsidR="00036705" w:rsidRPr="00B270B8" w14:paraId="73AD27A2" w14:textId="77777777" w:rsidTr="0085300A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11B2041" w14:textId="77777777" w:rsidR="00036705" w:rsidRPr="00B270B8" w:rsidRDefault="00036705" w:rsidP="0085300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68B144E6" w14:textId="77777777" w:rsidR="00036705" w:rsidRPr="00B270B8" w:rsidRDefault="00036705" w:rsidP="0085300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036705" w:rsidRPr="00B270B8" w14:paraId="48483AAD" w14:textId="77777777" w:rsidTr="008530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4D66A43" w14:textId="77777777" w:rsidR="00036705" w:rsidRPr="00B270B8" w:rsidRDefault="00036705" w:rsidP="008530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0B76248" w14:textId="77777777" w:rsidR="00036705" w:rsidRPr="00B270B8" w:rsidRDefault="00036705" w:rsidP="008530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6424B1B" w14:textId="77777777" w:rsidR="00036705" w:rsidRPr="00B270B8" w:rsidRDefault="00036705" w:rsidP="0085300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036705" w:rsidRPr="00B270B8" w14:paraId="7754A12D" w14:textId="77777777" w:rsidTr="0085300A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DFF5" w14:textId="77777777" w:rsidR="00036705" w:rsidRPr="00B270B8" w:rsidRDefault="00036705" w:rsidP="0085300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Comprende los medios de transporte y los incorpora a su vocabulario.</w:t>
            </w:r>
          </w:p>
          <w:p w14:paraId="143F7D11" w14:textId="77777777" w:rsidR="00036705" w:rsidRPr="00B270B8" w:rsidRDefault="00036705" w:rsidP="0085300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BE74" w14:textId="77777777" w:rsidR="00036705" w:rsidRPr="00B270B8" w:rsidRDefault="00036705" w:rsidP="0085300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</w:rPr>
              <w:t>Nombra los medios de transporte en ingles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5AB5" w14:textId="77777777" w:rsidR="00036705" w:rsidRPr="00B270B8" w:rsidRDefault="00036705" w:rsidP="0085300A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  <w:lang w:val="es-MX"/>
              </w:rPr>
              <w:t>Demuestra respeto en la interacción con sus compañeros al pronunciar palabras en inglés</w:t>
            </w:r>
          </w:p>
        </w:tc>
      </w:tr>
    </w:tbl>
    <w:p w14:paraId="04B829DF" w14:textId="1E191D59" w:rsidR="002C76C0" w:rsidRDefault="002C76C0" w:rsidP="002C76C0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448792E2" w14:textId="201AC0BE" w:rsidR="0085300A" w:rsidRDefault="0085300A" w:rsidP="002C76C0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3D610E4B" w14:textId="4F6E21D8" w:rsidR="0085300A" w:rsidRDefault="0085300A" w:rsidP="002C76C0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4F154A10" w14:textId="77777777" w:rsidR="0085300A" w:rsidRPr="00B270B8" w:rsidRDefault="0085300A" w:rsidP="002C76C0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2C76C0" w:rsidRPr="00B270B8" w14:paraId="71700764" w14:textId="77777777" w:rsidTr="00541DE7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2B007E" w14:textId="77777777" w:rsidR="002C76C0" w:rsidRPr="00B270B8" w:rsidRDefault="002C76C0" w:rsidP="00541DE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14BEA942" w14:textId="77777777" w:rsidR="002C76C0" w:rsidRPr="00B270B8" w:rsidRDefault="002C76C0" w:rsidP="00541DE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C76C0" w:rsidRPr="00B270B8" w14:paraId="0A4C9612" w14:textId="77777777" w:rsidTr="00541DE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6CEE" w14:textId="77777777" w:rsidR="002C76C0" w:rsidRPr="00B270B8" w:rsidRDefault="002C76C0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CBFE" w14:textId="77777777" w:rsidR="002C76C0" w:rsidRPr="00B270B8" w:rsidRDefault="002C76C0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878B" w14:textId="035E971B" w:rsidR="002C76C0" w:rsidRPr="00B270B8" w:rsidRDefault="002C76C0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552E8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C925" w14:textId="77777777" w:rsidR="002C76C0" w:rsidRPr="00B270B8" w:rsidRDefault="002C76C0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6EC6" w14:textId="23EECC67" w:rsidR="002C76C0" w:rsidRPr="00B270B8" w:rsidRDefault="002C76C0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2C76C0" w:rsidRPr="00B270B8" w14:paraId="3838E80C" w14:textId="77777777" w:rsidTr="00541DE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F8D9" w14:textId="4809D749" w:rsidR="002C76C0" w:rsidRPr="00B270B8" w:rsidRDefault="002C76C0" w:rsidP="00541DE7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552E8C"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  <w:r w:rsidRPr="00B270B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5B2C" w14:textId="77777777" w:rsidR="002C76C0" w:rsidRPr="00B270B8" w:rsidRDefault="002C76C0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859F" w14:textId="77777777" w:rsidR="002C76C0" w:rsidRPr="00B270B8" w:rsidRDefault="002C76C0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2C76C0" w:rsidRPr="00B270B8" w14:paraId="26663794" w14:textId="77777777" w:rsidTr="00541DE7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A2AF28A" w14:textId="77777777" w:rsidR="002C76C0" w:rsidRPr="00B270B8" w:rsidRDefault="002C76C0" w:rsidP="00541DE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5CA7A4B2" w14:textId="77777777" w:rsidR="002C76C0" w:rsidRPr="00B270B8" w:rsidRDefault="002C76C0" w:rsidP="00541DE7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C76C0" w:rsidRPr="00B270B8" w14:paraId="42C0442F" w14:textId="77777777" w:rsidTr="00541DE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A6EE65B" w14:textId="77777777" w:rsidR="002C76C0" w:rsidRPr="00B270B8" w:rsidRDefault="002C76C0" w:rsidP="00541DE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B8816BC" w14:textId="77777777" w:rsidR="002C76C0" w:rsidRPr="00B270B8" w:rsidRDefault="002C76C0" w:rsidP="00541DE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EDD16CB" w14:textId="77777777" w:rsidR="002C76C0" w:rsidRPr="00B270B8" w:rsidRDefault="002C76C0" w:rsidP="00541DE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C76C0" w:rsidRPr="00B270B8" w14:paraId="2422C620" w14:textId="77777777" w:rsidTr="00541DE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221" w14:textId="77777777" w:rsidR="002C76C0" w:rsidRPr="00B270B8" w:rsidRDefault="002C76C0" w:rsidP="00541DE7">
            <w:pP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s-CO"/>
              </w:rPr>
              <w:t>Argumentativa</w:t>
            </w:r>
          </w:p>
          <w:p w14:paraId="7DCCAAC5" w14:textId="77777777" w:rsidR="002C76C0" w:rsidRPr="00B270B8" w:rsidRDefault="002C76C0" w:rsidP="00541DE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Describe los diferentes símbolos patrios de su Municipio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3F27" w14:textId="77777777" w:rsidR="002C76C0" w:rsidRPr="00B270B8" w:rsidRDefault="002C76C0" w:rsidP="00541DE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Símbolos Municipales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911B" w14:textId="77777777" w:rsidR="002C76C0" w:rsidRPr="00B270B8" w:rsidRDefault="002C76C0" w:rsidP="00541DE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Ética, cognitiva, comunicativa, estética</w:t>
            </w:r>
          </w:p>
        </w:tc>
      </w:tr>
      <w:tr w:rsidR="002C76C0" w:rsidRPr="00B270B8" w14:paraId="11896921" w14:textId="77777777" w:rsidTr="00541DE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5178347" w14:textId="77777777" w:rsidR="002C76C0" w:rsidRPr="00B270B8" w:rsidRDefault="002C76C0" w:rsidP="00541DE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21429D6" w14:textId="77777777" w:rsidR="002C76C0" w:rsidRPr="00B270B8" w:rsidRDefault="002C76C0" w:rsidP="00541DE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A95D7EC" w14:textId="77777777" w:rsidR="002C76C0" w:rsidRPr="00B270B8" w:rsidRDefault="002C76C0" w:rsidP="00541DE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C76C0" w:rsidRPr="00B270B8" w14:paraId="21EC0A23" w14:textId="77777777" w:rsidTr="00541DE7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DC25" w14:textId="77777777" w:rsidR="002C76C0" w:rsidRPr="00B270B8" w:rsidRDefault="002C76C0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  MIÉRCOLES</w:t>
            </w:r>
          </w:p>
          <w:p w14:paraId="20146A62" w14:textId="77777777" w:rsidR="002C76C0" w:rsidRPr="00B270B8" w:rsidRDefault="002C76C0" w:rsidP="00541DE7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4A41FD81" w14:textId="77777777" w:rsidR="002C76C0" w:rsidRPr="00B270B8" w:rsidRDefault="002C76C0" w:rsidP="00C2713D">
            <w:pPr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  <w:lang w:val="es-CO"/>
              </w:rPr>
              <w:t>Escuchar el himno del municipio.</w:t>
            </w:r>
          </w:p>
          <w:p w14:paraId="60A717C7" w14:textId="77777777" w:rsidR="002C76C0" w:rsidRPr="00B270B8" w:rsidRDefault="002C76C0" w:rsidP="00C2713D">
            <w:pPr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  <w:lang w:val="es-CO"/>
              </w:rPr>
              <w:t>Conversatorio sobre este y el significado de algunas de sus estrofas.</w:t>
            </w:r>
          </w:p>
          <w:p w14:paraId="054805F0" w14:textId="77777777" w:rsidR="002C76C0" w:rsidRPr="00B270B8" w:rsidRDefault="002C76C0" w:rsidP="00C2713D">
            <w:pPr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  <w:lang w:val="es-CO"/>
              </w:rPr>
              <w:t>Entonar y aprender el coro.</w:t>
            </w:r>
          </w:p>
          <w:p w14:paraId="37187718" w14:textId="77777777" w:rsidR="002C76C0" w:rsidRPr="00B270B8" w:rsidRDefault="002C76C0" w:rsidP="00541DE7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409DA252" w14:textId="77777777" w:rsidR="002C76C0" w:rsidRPr="00B270B8" w:rsidRDefault="002C76C0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     JUEVES</w:t>
            </w:r>
          </w:p>
          <w:p w14:paraId="7A68EC04" w14:textId="77777777" w:rsidR="002C76C0" w:rsidRPr="00B270B8" w:rsidRDefault="002C76C0" w:rsidP="00541DE7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2633598E" w14:textId="72A0A558" w:rsidR="002C76C0" w:rsidRPr="00B270B8" w:rsidRDefault="002C76C0" w:rsidP="00C2713D">
            <w:pPr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Conversatorios sobre las costumbres del Municipio de </w:t>
            </w:r>
            <w:r w:rsidR="00552E8C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santa fe de </w:t>
            </w:r>
            <w:proofErr w:type="spellStart"/>
            <w:r w:rsidR="00552E8C">
              <w:rPr>
                <w:rFonts w:asciiTheme="minorHAnsi" w:hAnsiTheme="minorHAnsi" w:cs="Arial"/>
                <w:sz w:val="24"/>
                <w:szCs w:val="24"/>
                <w:lang w:val="es-CO"/>
              </w:rPr>
              <w:t>antioquia</w:t>
            </w:r>
            <w:proofErr w:type="spellEnd"/>
          </w:p>
          <w:p w14:paraId="1AFF590E" w14:textId="59FC79BC" w:rsidR="002C76C0" w:rsidRPr="00B270B8" w:rsidRDefault="002C76C0" w:rsidP="00C2713D">
            <w:pPr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Ficha didáctica de identificación y coloreado de algunas costumbres del Municipio de </w:t>
            </w:r>
            <w:r w:rsidR="00552E8C">
              <w:rPr>
                <w:rFonts w:asciiTheme="minorHAnsi" w:hAnsiTheme="minorHAnsi" w:cs="Arial"/>
                <w:sz w:val="24"/>
                <w:szCs w:val="24"/>
                <w:lang w:val="es-CO"/>
              </w:rPr>
              <w:t>santa fe de Antioquia</w:t>
            </w:r>
          </w:p>
          <w:p w14:paraId="510837F7" w14:textId="77777777" w:rsidR="002C76C0" w:rsidRPr="00B270B8" w:rsidRDefault="002C76C0" w:rsidP="00C2713D">
            <w:pPr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  <w:lang w:val="es-CO"/>
              </w:rPr>
              <w:t>Socialización de la actividad realizada</w:t>
            </w:r>
          </w:p>
          <w:p w14:paraId="4357DC51" w14:textId="77777777" w:rsidR="002C76C0" w:rsidRPr="00B270B8" w:rsidRDefault="002C76C0" w:rsidP="00541DE7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1CABE43F" w14:textId="77777777" w:rsidR="002C76C0" w:rsidRPr="00B270B8" w:rsidRDefault="002C76C0" w:rsidP="00541DE7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00B" w14:textId="77777777" w:rsidR="002C76C0" w:rsidRPr="00B270B8" w:rsidRDefault="002C76C0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  <w:lang w:val="es-CO"/>
              </w:rPr>
            </w:pPr>
            <w:r w:rsidRPr="00B270B8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  <w:lang w:val="es-CO"/>
              </w:rPr>
              <w:t>Se tendrá en cuenta la realización de la ficha didáctica del coloreado de las costumbres del Municipio.</w:t>
            </w:r>
          </w:p>
          <w:p w14:paraId="45543097" w14:textId="77777777" w:rsidR="002C76C0" w:rsidRPr="00B270B8" w:rsidRDefault="002C76C0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D8EC58" w14:textId="77777777" w:rsidR="002C76C0" w:rsidRPr="00B270B8" w:rsidRDefault="002C76C0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21EFBD7E" w14:textId="77777777" w:rsidR="002C76C0" w:rsidRPr="00B270B8" w:rsidRDefault="002C76C0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0545563B" w14:textId="77777777" w:rsidR="002C76C0" w:rsidRPr="00B270B8" w:rsidRDefault="002C76C0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5009C589" w14:textId="77777777" w:rsidR="002C76C0" w:rsidRPr="00B270B8" w:rsidRDefault="002C76C0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</w:tc>
      </w:tr>
      <w:tr w:rsidR="002C76C0" w:rsidRPr="00B270B8" w14:paraId="27813864" w14:textId="77777777" w:rsidTr="00541DE7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74DB3BB" w14:textId="77777777" w:rsidR="002C76C0" w:rsidRPr="00B270B8" w:rsidRDefault="002C76C0" w:rsidP="00541DE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  <w:p w14:paraId="7AF51706" w14:textId="77777777" w:rsidR="002C76C0" w:rsidRPr="00B270B8" w:rsidRDefault="002C76C0" w:rsidP="00541DE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C76C0" w:rsidRPr="00B270B8" w14:paraId="575079A1" w14:textId="77777777" w:rsidTr="00541DE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35D2DDF" w14:textId="77777777" w:rsidR="002C76C0" w:rsidRPr="00B270B8" w:rsidRDefault="002C76C0" w:rsidP="00541DE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8B579CF" w14:textId="77777777" w:rsidR="002C76C0" w:rsidRPr="00B270B8" w:rsidRDefault="002C76C0" w:rsidP="00541DE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50EE412" w14:textId="77777777" w:rsidR="002C76C0" w:rsidRPr="00B270B8" w:rsidRDefault="002C76C0" w:rsidP="00541DE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C76C0" w:rsidRPr="00B270B8" w14:paraId="4E15883D" w14:textId="77777777" w:rsidTr="00541DE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EF54" w14:textId="77777777" w:rsidR="002C76C0" w:rsidRPr="00B270B8" w:rsidRDefault="002C76C0" w:rsidP="00541DE7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  <w:lang w:val="es-CO"/>
              </w:rPr>
              <w:t>Identifica el himno como símbolo Municipal  al observarla.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3B30" w14:textId="668C5B6F" w:rsidR="002C76C0" w:rsidRPr="00B270B8" w:rsidRDefault="002C76C0" w:rsidP="00541DE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 xml:space="preserve">Colorea las costumbres como aspecto fundamental en el  </w:t>
            </w:r>
            <w:r w:rsidR="00552E8C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municipio de Santa fe de Antioquia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79D4" w14:textId="77777777" w:rsidR="002C76C0" w:rsidRPr="00B270B8" w:rsidRDefault="002C76C0" w:rsidP="00541DE7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sz w:val="24"/>
                <w:szCs w:val="24"/>
                <w:lang w:val="es-CO"/>
              </w:rPr>
              <w:t>Demuestra respeto por himno como parte de los símbolos Municipales.</w:t>
            </w:r>
          </w:p>
        </w:tc>
      </w:tr>
      <w:tr w:rsidR="002C76C0" w:rsidRPr="00B270B8" w14:paraId="65B135C5" w14:textId="77777777" w:rsidTr="00541DE7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187E47" w14:textId="77777777" w:rsidR="002C76C0" w:rsidRPr="00B270B8" w:rsidRDefault="002C76C0" w:rsidP="00541DE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2C76C0" w:rsidRPr="00B270B8" w14:paraId="785B1028" w14:textId="77777777" w:rsidTr="00541DE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A68A773" w14:textId="77777777" w:rsidR="002C76C0" w:rsidRPr="00B270B8" w:rsidRDefault="002C76C0" w:rsidP="00541DE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7BECBB4B" w14:textId="77777777" w:rsidR="002C76C0" w:rsidRPr="00B270B8" w:rsidRDefault="002C76C0" w:rsidP="00541DE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3DA2841" w14:textId="77777777" w:rsidR="002C76C0" w:rsidRPr="00B270B8" w:rsidRDefault="002C76C0" w:rsidP="00541DE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34710C5" w14:textId="77777777" w:rsidR="002C76C0" w:rsidRPr="00B270B8" w:rsidRDefault="002C76C0" w:rsidP="00541DE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2C76C0" w:rsidRPr="00B270B8" w14:paraId="162073A0" w14:textId="77777777" w:rsidTr="00541DE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D061" w14:textId="77777777" w:rsidR="002C76C0" w:rsidRPr="00B270B8" w:rsidRDefault="002C76C0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1132" w14:textId="77777777" w:rsidR="002C76C0" w:rsidRPr="00B270B8" w:rsidRDefault="002C76C0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A3F4" w14:textId="77777777" w:rsidR="002C76C0" w:rsidRPr="00B270B8" w:rsidRDefault="002C76C0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C76C0" w:rsidRPr="00B270B8" w14:paraId="3EA2FB2C" w14:textId="77777777" w:rsidTr="00541DE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08C80" w14:textId="77777777" w:rsidR="002C76C0" w:rsidRPr="00B270B8" w:rsidRDefault="002C76C0" w:rsidP="00541DE7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70B8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0BDE" w14:textId="77777777" w:rsidR="002C76C0" w:rsidRPr="00B270B8" w:rsidRDefault="002C76C0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C76C0" w:rsidRPr="00B270B8" w14:paraId="2EBB5DC0" w14:textId="77777777" w:rsidTr="00541DE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9151" w14:textId="77777777" w:rsidR="002C76C0" w:rsidRPr="00B270B8" w:rsidRDefault="002C76C0" w:rsidP="00541DE7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8B19" w14:textId="77777777" w:rsidR="002C76C0" w:rsidRPr="00B270B8" w:rsidRDefault="002C76C0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FA2D" w14:textId="77777777" w:rsidR="002C76C0" w:rsidRPr="00B270B8" w:rsidRDefault="002C76C0" w:rsidP="00541DE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65085A93" w14:textId="77777777" w:rsidR="002C76C0" w:rsidRPr="00B270B8" w:rsidRDefault="002C76C0" w:rsidP="002C76C0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0C87B2B7" w14:textId="77777777" w:rsidR="002C76C0" w:rsidRPr="00B270B8" w:rsidRDefault="002C76C0" w:rsidP="002C76C0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4CDFCCE1" w14:textId="77777777" w:rsidR="002C76C0" w:rsidRPr="00B270B8" w:rsidRDefault="002C76C0" w:rsidP="002C76C0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40C3A8A2" w14:textId="77777777" w:rsidR="002C76C0" w:rsidRPr="00B270B8" w:rsidRDefault="002C76C0" w:rsidP="002C76C0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28FC8D48" w14:textId="77777777" w:rsidR="002C76C0" w:rsidRPr="00B270B8" w:rsidRDefault="002C76C0" w:rsidP="002C76C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7BC4CE62" w14:textId="77777777" w:rsidR="002C76C0" w:rsidRPr="00B270B8" w:rsidRDefault="002C76C0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sectPr w:rsidR="002C76C0" w:rsidRPr="00B270B8" w:rsidSect="00841D30">
      <w:headerReference w:type="default" r:id="rId1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EE10" w14:textId="77777777" w:rsidR="00841D30" w:rsidRDefault="00841D30" w:rsidP="00E150FC">
      <w:r>
        <w:separator/>
      </w:r>
    </w:p>
  </w:endnote>
  <w:endnote w:type="continuationSeparator" w:id="0">
    <w:p w14:paraId="56162A77" w14:textId="77777777" w:rsidR="00841D30" w:rsidRDefault="00841D30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DF5F" w14:textId="77777777" w:rsidR="00841D30" w:rsidRDefault="00841D30" w:rsidP="00E150FC">
      <w:r>
        <w:separator/>
      </w:r>
    </w:p>
  </w:footnote>
  <w:footnote w:type="continuationSeparator" w:id="0">
    <w:p w14:paraId="1FF26264" w14:textId="77777777" w:rsidR="00841D30" w:rsidRDefault="00841D30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CAF7" w14:textId="77777777" w:rsidR="003F7FFB" w:rsidRDefault="003F7FFB" w:rsidP="003F7FFB">
    <w:pPr>
      <w:pStyle w:val="Encabezado"/>
    </w:pPr>
  </w:p>
  <w:p w14:paraId="35DC27F8" w14:textId="77777777" w:rsidR="003F7FFB" w:rsidRDefault="003F7FFB" w:rsidP="003F7FFB">
    <w:pPr>
      <w:pStyle w:val="Encabezado"/>
    </w:pPr>
  </w:p>
  <w:p w14:paraId="59F61E73" w14:textId="77777777" w:rsidR="003F7FFB" w:rsidRDefault="003F7FFB" w:rsidP="003F7FFB">
    <w:pPr>
      <w:pStyle w:val="Encabezado"/>
    </w:pPr>
  </w:p>
  <w:p w14:paraId="51FAF4F2" w14:textId="77777777" w:rsidR="003F7FFB" w:rsidRDefault="003F7FFB" w:rsidP="003F7FFB">
    <w:pPr>
      <w:pStyle w:val="Encabezado"/>
    </w:pPr>
  </w:p>
  <w:p w14:paraId="2393D995" w14:textId="77777777" w:rsidR="003F7FFB" w:rsidRPr="00F34109" w:rsidRDefault="003F7FFB" w:rsidP="003F7FFB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63159A1" wp14:editId="1E484A4F">
          <wp:simplePos x="0" y="0"/>
          <wp:positionH relativeFrom="margin">
            <wp:align>right</wp:align>
          </wp:positionH>
          <wp:positionV relativeFrom="paragraph">
            <wp:posOffset>-168031</wp:posOffset>
          </wp:positionV>
          <wp:extent cx="657225" cy="788670"/>
          <wp:effectExtent l="0" t="0" r="9525" b="0"/>
          <wp:wrapNone/>
          <wp:docPr id="3" name="Imagen 3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65783DA" wp14:editId="766A2326">
          <wp:simplePos x="0" y="0"/>
          <wp:positionH relativeFrom="column">
            <wp:posOffset>-36781</wp:posOffset>
          </wp:positionH>
          <wp:positionV relativeFrom="paragraph">
            <wp:posOffset>-368593</wp:posOffset>
          </wp:positionV>
          <wp:extent cx="1038225" cy="1167130"/>
          <wp:effectExtent l="0" t="0" r="9525" b="0"/>
          <wp:wrapNone/>
          <wp:docPr id="2" name="Imagen 2" descr="D:\IMG-20170621-WA0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IMG-20170621-WA00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7A0EF1A8" w14:textId="77777777" w:rsidR="003F7FFB" w:rsidRPr="008A2850" w:rsidRDefault="003F7FFB" w:rsidP="003F7FFB">
    <w:pPr>
      <w:pStyle w:val="Sinespaciado"/>
      <w:jc w:val="center"/>
      <w:rPr>
        <w:rFonts w:ascii="Arial" w:hAnsi="Arial" w:cs="Arial"/>
        <w:b/>
        <w:i/>
      </w:rPr>
    </w:pPr>
    <w:r w:rsidRPr="008A2850">
      <w:rPr>
        <w:rFonts w:ascii="Arial" w:hAnsi="Arial" w:cs="Arial"/>
        <w:b/>
        <w:i/>
      </w:rPr>
      <w:t>Santa Fe de Antioquia</w:t>
    </w:r>
  </w:p>
  <w:p w14:paraId="2A59B3A4" w14:textId="77777777" w:rsidR="003F7FFB" w:rsidRPr="008A2850" w:rsidRDefault="003F7FFB" w:rsidP="003F7FFB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>DANE 205042000354</w:t>
    </w:r>
  </w:p>
  <w:p w14:paraId="4E4D6CEC" w14:textId="77777777" w:rsidR="003F7FFB" w:rsidRPr="008A2850" w:rsidRDefault="003F7FFB" w:rsidP="003F7FFB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 xml:space="preserve">Aprobada mediante la Resolución Departamental </w:t>
    </w:r>
    <w:proofErr w:type="spellStart"/>
    <w:r w:rsidRPr="008A2850">
      <w:rPr>
        <w:rFonts w:ascii="Arial" w:hAnsi="Arial" w:cs="Arial"/>
        <w:b/>
        <w:i/>
        <w:sz w:val="18"/>
      </w:rPr>
      <w:t>Nº</w:t>
    </w:r>
    <w:proofErr w:type="spellEnd"/>
    <w:r w:rsidRPr="008A2850">
      <w:rPr>
        <w:rFonts w:ascii="Arial" w:hAnsi="Arial" w:cs="Arial"/>
        <w:b/>
        <w:i/>
        <w:sz w:val="18"/>
      </w:rPr>
      <w:t xml:space="preserve"> S201706007911</w:t>
    </w:r>
    <w:r>
      <w:rPr>
        <w:rFonts w:ascii="Arial" w:hAnsi="Arial" w:cs="Arial"/>
        <w:b/>
        <w:i/>
        <w:sz w:val="18"/>
      </w:rPr>
      <w:t>1</w:t>
    </w:r>
    <w:r w:rsidRPr="008A2850">
      <w:rPr>
        <w:rFonts w:ascii="Arial" w:hAnsi="Arial" w:cs="Arial"/>
        <w:b/>
        <w:i/>
        <w:sz w:val="18"/>
      </w:rPr>
      <w:t xml:space="preserve"> del 2 de mayo de 2017</w:t>
    </w:r>
  </w:p>
  <w:p w14:paraId="339DF29E" w14:textId="77777777" w:rsidR="003F7FFB" w:rsidRDefault="003F7FFB" w:rsidP="003F7FFB">
    <w:pPr>
      <w:pStyle w:val="Encabezado"/>
    </w:pPr>
  </w:p>
  <w:p w14:paraId="4D7153DD" w14:textId="77777777" w:rsidR="003F7FFB" w:rsidRDefault="003F7FFB" w:rsidP="003F7FFB">
    <w:pPr>
      <w:pStyle w:val="Encabezado"/>
    </w:pPr>
  </w:p>
  <w:p w14:paraId="0FAB3588" w14:textId="77777777" w:rsidR="003F7FFB" w:rsidRDefault="003F7FFB" w:rsidP="003F7FFB">
    <w:pPr>
      <w:pStyle w:val="Encabezado"/>
    </w:pPr>
  </w:p>
  <w:p w14:paraId="6B38FD6A" w14:textId="77777777" w:rsidR="005B6656" w:rsidRDefault="005B66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61"/>
    <w:multiLevelType w:val="hybridMultilevel"/>
    <w:tmpl w:val="E3A6D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660F"/>
    <w:multiLevelType w:val="hybridMultilevel"/>
    <w:tmpl w:val="1F207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5403E"/>
    <w:multiLevelType w:val="hybridMultilevel"/>
    <w:tmpl w:val="BD949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47BCC"/>
    <w:multiLevelType w:val="hybridMultilevel"/>
    <w:tmpl w:val="47C81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D6D87"/>
    <w:multiLevelType w:val="hybridMultilevel"/>
    <w:tmpl w:val="4B78C2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B1345"/>
    <w:multiLevelType w:val="hybridMultilevel"/>
    <w:tmpl w:val="D040A9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B06FEC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C7988"/>
    <w:multiLevelType w:val="hybridMultilevel"/>
    <w:tmpl w:val="6A42E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C36AB"/>
    <w:multiLevelType w:val="hybridMultilevel"/>
    <w:tmpl w:val="0360CF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2278D"/>
    <w:multiLevelType w:val="hybridMultilevel"/>
    <w:tmpl w:val="C5C80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9477C"/>
    <w:multiLevelType w:val="hybridMultilevel"/>
    <w:tmpl w:val="64462B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8742E"/>
    <w:multiLevelType w:val="hybridMultilevel"/>
    <w:tmpl w:val="9E2C7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B1D9E"/>
    <w:multiLevelType w:val="hybridMultilevel"/>
    <w:tmpl w:val="FC6EB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65474"/>
    <w:multiLevelType w:val="hybridMultilevel"/>
    <w:tmpl w:val="95A45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05937"/>
    <w:multiLevelType w:val="hybridMultilevel"/>
    <w:tmpl w:val="C4462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860AA"/>
    <w:multiLevelType w:val="hybridMultilevel"/>
    <w:tmpl w:val="56FC66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F4FD8"/>
    <w:multiLevelType w:val="hybridMultilevel"/>
    <w:tmpl w:val="577CA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720CC"/>
    <w:multiLevelType w:val="hybridMultilevel"/>
    <w:tmpl w:val="EC10AF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74A50"/>
    <w:multiLevelType w:val="hybridMultilevel"/>
    <w:tmpl w:val="CBCE4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C66E2"/>
    <w:multiLevelType w:val="hybridMultilevel"/>
    <w:tmpl w:val="E304A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049E7"/>
    <w:multiLevelType w:val="hybridMultilevel"/>
    <w:tmpl w:val="D8B8B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44A4"/>
    <w:multiLevelType w:val="hybridMultilevel"/>
    <w:tmpl w:val="FA6E1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23928"/>
    <w:multiLevelType w:val="hybridMultilevel"/>
    <w:tmpl w:val="DDF80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D3A98"/>
    <w:multiLevelType w:val="hybridMultilevel"/>
    <w:tmpl w:val="34DE8E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662E0"/>
    <w:multiLevelType w:val="hybridMultilevel"/>
    <w:tmpl w:val="16ECB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77A5F"/>
    <w:multiLevelType w:val="hybridMultilevel"/>
    <w:tmpl w:val="AA90D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47CD7"/>
    <w:multiLevelType w:val="hybridMultilevel"/>
    <w:tmpl w:val="455A0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265AD"/>
    <w:multiLevelType w:val="hybridMultilevel"/>
    <w:tmpl w:val="C3BC9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02336">
    <w:abstractNumId w:val="1"/>
  </w:num>
  <w:num w:numId="2" w16cid:durableId="1808274420">
    <w:abstractNumId w:val="14"/>
  </w:num>
  <w:num w:numId="3" w16cid:durableId="1834762933">
    <w:abstractNumId w:val="5"/>
  </w:num>
  <w:num w:numId="4" w16cid:durableId="1011027491">
    <w:abstractNumId w:val="0"/>
  </w:num>
  <w:num w:numId="5" w16cid:durableId="879130362">
    <w:abstractNumId w:val="6"/>
  </w:num>
  <w:num w:numId="6" w16cid:durableId="179317127">
    <w:abstractNumId w:val="9"/>
  </w:num>
  <w:num w:numId="7" w16cid:durableId="180970435">
    <w:abstractNumId w:val="7"/>
  </w:num>
  <w:num w:numId="8" w16cid:durableId="1226915856">
    <w:abstractNumId w:val="25"/>
  </w:num>
  <w:num w:numId="9" w16cid:durableId="215973005">
    <w:abstractNumId w:val="22"/>
  </w:num>
  <w:num w:numId="10" w16cid:durableId="1420982351">
    <w:abstractNumId w:val="11"/>
  </w:num>
  <w:num w:numId="11" w16cid:durableId="135267532">
    <w:abstractNumId w:val="13"/>
  </w:num>
  <w:num w:numId="12" w16cid:durableId="1738362191">
    <w:abstractNumId w:val="19"/>
  </w:num>
  <w:num w:numId="13" w16cid:durableId="1315599382">
    <w:abstractNumId w:val="18"/>
  </w:num>
  <w:num w:numId="14" w16cid:durableId="63332178">
    <w:abstractNumId w:val="23"/>
  </w:num>
  <w:num w:numId="15" w16cid:durableId="11416211">
    <w:abstractNumId w:val="3"/>
  </w:num>
  <w:num w:numId="16" w16cid:durableId="768545236">
    <w:abstractNumId w:val="24"/>
  </w:num>
  <w:num w:numId="17" w16cid:durableId="1688823168">
    <w:abstractNumId w:val="17"/>
  </w:num>
  <w:num w:numId="18" w16cid:durableId="175196120">
    <w:abstractNumId w:val="8"/>
  </w:num>
  <w:num w:numId="19" w16cid:durableId="2126851302">
    <w:abstractNumId w:val="2"/>
  </w:num>
  <w:num w:numId="20" w16cid:durableId="1446584567">
    <w:abstractNumId w:val="12"/>
  </w:num>
  <w:num w:numId="21" w16cid:durableId="2087989998">
    <w:abstractNumId w:val="15"/>
  </w:num>
  <w:num w:numId="22" w16cid:durableId="653799233">
    <w:abstractNumId w:val="16"/>
  </w:num>
  <w:num w:numId="23" w16cid:durableId="998270276">
    <w:abstractNumId w:val="20"/>
  </w:num>
  <w:num w:numId="24" w16cid:durableId="473180402">
    <w:abstractNumId w:val="4"/>
  </w:num>
  <w:num w:numId="25" w16cid:durableId="1745177948">
    <w:abstractNumId w:val="21"/>
  </w:num>
  <w:num w:numId="26" w16cid:durableId="86460248">
    <w:abstractNumId w:val="10"/>
  </w:num>
  <w:num w:numId="27" w16cid:durableId="555820923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24168"/>
    <w:rsid w:val="00033B0F"/>
    <w:rsid w:val="00036705"/>
    <w:rsid w:val="0004301F"/>
    <w:rsid w:val="00047782"/>
    <w:rsid w:val="0005211C"/>
    <w:rsid w:val="00073BE9"/>
    <w:rsid w:val="00076B99"/>
    <w:rsid w:val="00083BF8"/>
    <w:rsid w:val="00092BAC"/>
    <w:rsid w:val="0009387F"/>
    <w:rsid w:val="000B21C2"/>
    <w:rsid w:val="000C1DB2"/>
    <w:rsid w:val="000E631A"/>
    <w:rsid w:val="00105E98"/>
    <w:rsid w:val="001347C0"/>
    <w:rsid w:val="00143D49"/>
    <w:rsid w:val="0015592B"/>
    <w:rsid w:val="00191C93"/>
    <w:rsid w:val="001B46DD"/>
    <w:rsid w:val="001B7446"/>
    <w:rsid w:val="001D0EE7"/>
    <w:rsid w:val="001D59B6"/>
    <w:rsid w:val="002027D8"/>
    <w:rsid w:val="00203A4F"/>
    <w:rsid w:val="0023325B"/>
    <w:rsid w:val="0024296B"/>
    <w:rsid w:val="00261A3B"/>
    <w:rsid w:val="00261D29"/>
    <w:rsid w:val="00291A47"/>
    <w:rsid w:val="00295DB4"/>
    <w:rsid w:val="002B05ED"/>
    <w:rsid w:val="002B0A37"/>
    <w:rsid w:val="002B0FA5"/>
    <w:rsid w:val="002C155B"/>
    <w:rsid w:val="002C76C0"/>
    <w:rsid w:val="002D336A"/>
    <w:rsid w:val="002E21A9"/>
    <w:rsid w:val="002E555B"/>
    <w:rsid w:val="002E6916"/>
    <w:rsid w:val="00315B81"/>
    <w:rsid w:val="00331BBD"/>
    <w:rsid w:val="003468C1"/>
    <w:rsid w:val="00357EBB"/>
    <w:rsid w:val="0036247A"/>
    <w:rsid w:val="00382E36"/>
    <w:rsid w:val="003833FF"/>
    <w:rsid w:val="00390EA9"/>
    <w:rsid w:val="003920C4"/>
    <w:rsid w:val="00395FAE"/>
    <w:rsid w:val="003B3AE3"/>
    <w:rsid w:val="003D1A76"/>
    <w:rsid w:val="003D226B"/>
    <w:rsid w:val="003D2DBC"/>
    <w:rsid w:val="003D7814"/>
    <w:rsid w:val="003D7F7E"/>
    <w:rsid w:val="003F7FFB"/>
    <w:rsid w:val="00407B13"/>
    <w:rsid w:val="00412C33"/>
    <w:rsid w:val="00426F56"/>
    <w:rsid w:val="00455628"/>
    <w:rsid w:val="00460F15"/>
    <w:rsid w:val="004701BC"/>
    <w:rsid w:val="004710DD"/>
    <w:rsid w:val="00496EE9"/>
    <w:rsid w:val="004A3327"/>
    <w:rsid w:val="004B4C69"/>
    <w:rsid w:val="004C0489"/>
    <w:rsid w:val="004C4FE3"/>
    <w:rsid w:val="004C697C"/>
    <w:rsid w:val="004F59E5"/>
    <w:rsid w:val="0052484E"/>
    <w:rsid w:val="0053335E"/>
    <w:rsid w:val="00552E8C"/>
    <w:rsid w:val="005974FB"/>
    <w:rsid w:val="005B4913"/>
    <w:rsid w:val="005B4EF2"/>
    <w:rsid w:val="005B6656"/>
    <w:rsid w:val="005D433C"/>
    <w:rsid w:val="005D4701"/>
    <w:rsid w:val="005F6007"/>
    <w:rsid w:val="00606B86"/>
    <w:rsid w:val="006116E2"/>
    <w:rsid w:val="0062318E"/>
    <w:rsid w:val="0062594D"/>
    <w:rsid w:val="0063569C"/>
    <w:rsid w:val="00635E24"/>
    <w:rsid w:val="00643652"/>
    <w:rsid w:val="00645934"/>
    <w:rsid w:val="006511B3"/>
    <w:rsid w:val="00653107"/>
    <w:rsid w:val="00680CD7"/>
    <w:rsid w:val="006830D9"/>
    <w:rsid w:val="00691A8B"/>
    <w:rsid w:val="006A245F"/>
    <w:rsid w:val="006C5174"/>
    <w:rsid w:val="00704D2E"/>
    <w:rsid w:val="00707F71"/>
    <w:rsid w:val="00710B9F"/>
    <w:rsid w:val="00727EC2"/>
    <w:rsid w:val="00730FC8"/>
    <w:rsid w:val="00742F7B"/>
    <w:rsid w:val="007638E8"/>
    <w:rsid w:val="007840D8"/>
    <w:rsid w:val="00792BA2"/>
    <w:rsid w:val="007A154F"/>
    <w:rsid w:val="007A6BF2"/>
    <w:rsid w:val="007B27AB"/>
    <w:rsid w:val="007C6918"/>
    <w:rsid w:val="007D35A2"/>
    <w:rsid w:val="007E0C91"/>
    <w:rsid w:val="007E1A83"/>
    <w:rsid w:val="007E5A2A"/>
    <w:rsid w:val="00804D9E"/>
    <w:rsid w:val="008117DF"/>
    <w:rsid w:val="00816559"/>
    <w:rsid w:val="0082588D"/>
    <w:rsid w:val="00841D30"/>
    <w:rsid w:val="008523E3"/>
    <w:rsid w:val="0085300A"/>
    <w:rsid w:val="008A1B91"/>
    <w:rsid w:val="008A2749"/>
    <w:rsid w:val="008A6BA1"/>
    <w:rsid w:val="008B1F27"/>
    <w:rsid w:val="008C1348"/>
    <w:rsid w:val="008C1794"/>
    <w:rsid w:val="008C603E"/>
    <w:rsid w:val="008C6D2B"/>
    <w:rsid w:val="008D41BA"/>
    <w:rsid w:val="008F35BC"/>
    <w:rsid w:val="008F444C"/>
    <w:rsid w:val="00902285"/>
    <w:rsid w:val="00903FEE"/>
    <w:rsid w:val="009168B9"/>
    <w:rsid w:val="0092055A"/>
    <w:rsid w:val="009363B9"/>
    <w:rsid w:val="009509BB"/>
    <w:rsid w:val="0096182D"/>
    <w:rsid w:val="00962507"/>
    <w:rsid w:val="009722A4"/>
    <w:rsid w:val="00974A57"/>
    <w:rsid w:val="009774BE"/>
    <w:rsid w:val="009A3C8A"/>
    <w:rsid w:val="009A6704"/>
    <w:rsid w:val="009B5A42"/>
    <w:rsid w:val="009C1C6A"/>
    <w:rsid w:val="009C7842"/>
    <w:rsid w:val="009D393F"/>
    <w:rsid w:val="009D4606"/>
    <w:rsid w:val="00A13409"/>
    <w:rsid w:val="00A17BA5"/>
    <w:rsid w:val="00A40947"/>
    <w:rsid w:val="00A42BD8"/>
    <w:rsid w:val="00A45AF4"/>
    <w:rsid w:val="00A55504"/>
    <w:rsid w:val="00A6389A"/>
    <w:rsid w:val="00A74E30"/>
    <w:rsid w:val="00AA51D8"/>
    <w:rsid w:val="00AA667E"/>
    <w:rsid w:val="00AB1B89"/>
    <w:rsid w:val="00AD3540"/>
    <w:rsid w:val="00AD4A3E"/>
    <w:rsid w:val="00AE0B81"/>
    <w:rsid w:val="00B01F80"/>
    <w:rsid w:val="00B0533B"/>
    <w:rsid w:val="00B06D17"/>
    <w:rsid w:val="00B23C2C"/>
    <w:rsid w:val="00B270B8"/>
    <w:rsid w:val="00B741AB"/>
    <w:rsid w:val="00B86BFA"/>
    <w:rsid w:val="00B91EB8"/>
    <w:rsid w:val="00B93D24"/>
    <w:rsid w:val="00B93F93"/>
    <w:rsid w:val="00B971BD"/>
    <w:rsid w:val="00BA2E86"/>
    <w:rsid w:val="00BC0C50"/>
    <w:rsid w:val="00BC1ACD"/>
    <w:rsid w:val="00BC6E1E"/>
    <w:rsid w:val="00BC7717"/>
    <w:rsid w:val="00BD147F"/>
    <w:rsid w:val="00BE0142"/>
    <w:rsid w:val="00BE571D"/>
    <w:rsid w:val="00C02F45"/>
    <w:rsid w:val="00C11E89"/>
    <w:rsid w:val="00C14825"/>
    <w:rsid w:val="00C16A88"/>
    <w:rsid w:val="00C242A4"/>
    <w:rsid w:val="00C2713D"/>
    <w:rsid w:val="00C30746"/>
    <w:rsid w:val="00C37BBC"/>
    <w:rsid w:val="00C428B4"/>
    <w:rsid w:val="00C479BE"/>
    <w:rsid w:val="00CA5715"/>
    <w:rsid w:val="00CB0BBB"/>
    <w:rsid w:val="00CB4AD0"/>
    <w:rsid w:val="00CC78EA"/>
    <w:rsid w:val="00D04951"/>
    <w:rsid w:val="00D10B04"/>
    <w:rsid w:val="00D12A66"/>
    <w:rsid w:val="00D26C38"/>
    <w:rsid w:val="00D26DD5"/>
    <w:rsid w:val="00D35EAB"/>
    <w:rsid w:val="00D438C2"/>
    <w:rsid w:val="00D52A67"/>
    <w:rsid w:val="00D5331F"/>
    <w:rsid w:val="00D62B62"/>
    <w:rsid w:val="00D63481"/>
    <w:rsid w:val="00D673E1"/>
    <w:rsid w:val="00D7616A"/>
    <w:rsid w:val="00D76F65"/>
    <w:rsid w:val="00DA2E39"/>
    <w:rsid w:val="00DB27E5"/>
    <w:rsid w:val="00DC1366"/>
    <w:rsid w:val="00DC24F1"/>
    <w:rsid w:val="00DD4B46"/>
    <w:rsid w:val="00DE7330"/>
    <w:rsid w:val="00DE7E4B"/>
    <w:rsid w:val="00DF3124"/>
    <w:rsid w:val="00E10A55"/>
    <w:rsid w:val="00E150FC"/>
    <w:rsid w:val="00E26932"/>
    <w:rsid w:val="00E33BB4"/>
    <w:rsid w:val="00E40A71"/>
    <w:rsid w:val="00E50344"/>
    <w:rsid w:val="00E507C3"/>
    <w:rsid w:val="00E567BF"/>
    <w:rsid w:val="00E61F45"/>
    <w:rsid w:val="00E656C1"/>
    <w:rsid w:val="00E96D99"/>
    <w:rsid w:val="00EB6E7E"/>
    <w:rsid w:val="00ED06DC"/>
    <w:rsid w:val="00ED40A5"/>
    <w:rsid w:val="00EE2148"/>
    <w:rsid w:val="00EE2989"/>
    <w:rsid w:val="00EF466D"/>
    <w:rsid w:val="00F038F2"/>
    <w:rsid w:val="00F11FF1"/>
    <w:rsid w:val="00F138DA"/>
    <w:rsid w:val="00F36E64"/>
    <w:rsid w:val="00F41085"/>
    <w:rsid w:val="00F72C03"/>
    <w:rsid w:val="00F84536"/>
    <w:rsid w:val="00F943CA"/>
    <w:rsid w:val="00FC101A"/>
    <w:rsid w:val="00FC2516"/>
    <w:rsid w:val="00F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FCB59"/>
  <w15:docId w15:val="{431CA3D5-EBD8-4104-96EE-5503FFFA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6A88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9C1C6A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036705"/>
    <w:pPr>
      <w:spacing w:after="0" w:line="240" w:lineRule="auto"/>
      <w:jc w:val="both"/>
    </w:pPr>
    <w:rPr>
      <w:rFonts w:eastAsiaTheme="minorEastAsia"/>
      <w:lang w:val="es-MX"/>
    </w:rPr>
  </w:style>
  <w:style w:type="character" w:customStyle="1" w:styleId="SinespaciadoCar">
    <w:name w:val="Sin espaciado Car"/>
    <w:link w:val="Sinespaciado"/>
    <w:uiPriority w:val="1"/>
    <w:rsid w:val="003F7FFB"/>
    <w:rPr>
      <w:rFonts w:eastAsiaTheme="minorEastAsia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mMcsSBEYa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Mlu6dZFbV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DA420-07A7-4E56-8BD1-E5A4781D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1444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MALKA</cp:lastModifiedBy>
  <cp:revision>11</cp:revision>
  <dcterms:created xsi:type="dcterms:W3CDTF">2025-06-05T16:13:00Z</dcterms:created>
  <dcterms:modified xsi:type="dcterms:W3CDTF">2025-07-08T14:36:00Z</dcterms:modified>
</cp:coreProperties>
</file>